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8E647" w14:textId="77777777" w:rsidR="003857C7" w:rsidRPr="00217DE8" w:rsidRDefault="003857C7">
      <w:pPr>
        <w:pStyle w:val="BodyText"/>
        <w:spacing w:before="5"/>
        <w:ind w:left="0" w:firstLine="0"/>
        <w:rPr>
          <w:rFonts w:ascii="Candara" w:hAnsi="Candara"/>
          <w:sz w:val="20"/>
          <w:szCs w:val="20"/>
        </w:rPr>
      </w:pPr>
      <w:bookmarkStart w:id="0" w:name="_GoBack"/>
      <w:bookmarkEnd w:id="0"/>
    </w:p>
    <w:p w14:paraId="6B2708B5" w14:textId="0CC3BF1A" w:rsidR="003857C7" w:rsidRPr="00217DE8" w:rsidRDefault="00343A5E">
      <w:pPr>
        <w:pStyle w:val="BodyText"/>
        <w:spacing w:line="28" w:lineRule="exact"/>
        <w:ind w:left="110" w:firstLine="0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noProof/>
          <w:sz w:val="20"/>
          <w:szCs w:val="20"/>
        </w:rPr>
        <mc:AlternateContent>
          <mc:Choice Requires="wpg">
            <w:drawing>
              <wp:inline distT="0" distB="0" distL="0" distR="0" wp14:anchorId="67B1E00E" wp14:editId="50EF70B5">
                <wp:extent cx="5796915" cy="18415"/>
                <wp:effectExtent l="0" t="1270" r="0" b="0"/>
                <wp:docPr id="7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8415"/>
                          <a:chOff x="0" y="0"/>
                          <a:chExt cx="9129" cy="29"/>
                        </a:xfrm>
                      </wpg:grpSpPr>
                      <wps:wsp>
                        <wps:cNvPr id="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D68939" id="docshapegroup4" o:spid="_x0000_s1026" style="width:456.45pt;height:1.45pt;mso-position-horizontal-relative:char;mso-position-vertical-relative:line" coordsize="91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3ixwIAAEwGAAAOAAAAZHJzL2Uyb0RvYy54bWykVdtu2zAMfR+wfxD0ntoOnIuNOEVvKQZ0&#10;W4FuH6DIsi3MljxJidMN+/dRVJI2LQYUXR5s0qQo8hySWZzvupZshbFSq4ImZzElQnFdSlUX9Pu3&#10;1WhOiXVMlazVShT0UVh6vvz4YTH0uRjrRrelMASCKJsPfUEb5/o8iixvRMfsme6FAmOlTcccqKaO&#10;SsMGiN610TiOp9GgTdkbzYW18PU6GOkS41eV4O5rVVnhSFtQyM3h0+Bz7Z/RcsHy2rC+kXyfBntH&#10;Fh2TCi49hrpmjpGNka9CdZIbbXXlzrjuIl1VkgusAapJ4hfV3Bq96bGWOh/q/ggTQPsCp3eH5V+2&#10;94bIsqAzShTrgKJSc9uwXtT+9tQjNPR1Do63pn/o700oE8Q7zX9YMEcv7V6vgzNZD591CVHZxmlE&#10;aFeZzoeA2skOiXg8EiF2jnD4OJll0yyZUMLBlsxTEJEo3gCbr07x5mZ/LkvGWTgEb58Zy8N1mOI+&#10;JV8PNJt9wtP+H54PHi2kyXqY9nhC45/iiTX4q8HngKMNIBKlrxqmanFhjB4awUpIKcEKTg54xQIF&#10;70P1n+iwvDfW3QrdES8U1MDcIFlse2ddAPLg4rmzupXlSrYtKqZeX7WGbJmfMfztsT9xa5V3Vtof&#10;CxHDF+Ac7vA2zz7OzG/INI0vx9loNZ3PRukqnYyyWTwfxUl2mU3jNEuvV398gkmaN7IshbqTShzm&#10;N0nfxud+k4TJwwkmQ0GzyXiCtZ9kb99WZCcdrLNWdgWdH5FguWf0RpXYw47JNsjRafrYroDB4Y2o&#10;QOMGykPXrnX5CPQbDSTBOoPFC0KjzS9KBlhiBbU/N8wIStpPClooS9LUbz1U0slsDIp5blk/tzDF&#10;IVRBHSVBvHJhU256I+sGbkoQGKUvYJgriY3h8wtZ4SLAwUIJVxbWsl+vfic+19Hr6U9g+RcAAP//&#10;AwBQSwMEFAAGAAgAAAAhABvEAwnaAAAAAwEAAA8AAABkcnMvZG93bnJldi54bWxMj0FLw0AQhe+C&#10;/2EZwZvdpKLYmE0pRT0VwVYQb9PsNAnNzobsNkn/vaMXe5nH8Ib3vsmXk2vVQH1oPBtIZwko4tLb&#10;hisDn7vXuydQISJbbD2TgTMFWBbXVzlm1o/8QcM2VkpCOGRooI6xy7QOZU0Ow8x3xOIdfO8wytpX&#10;2vY4Srhr9TxJHrXDhqWhxo7WNZXH7ckZeBtxXN2nL8PmeFifv3cP71+blIy5vZlWz6AiTfH/GH7x&#10;BR0KYdr7E9ugWgPySPyb4i3S+QLU3oCILnJ9yV78AAAA//8DAFBLAQItABQABgAIAAAAIQC2gziS&#10;/gAAAOEBAAATAAAAAAAAAAAAAAAAAAAAAABbQ29udGVudF9UeXBlc10ueG1sUEsBAi0AFAAGAAgA&#10;AAAhADj9If/WAAAAlAEAAAsAAAAAAAAAAAAAAAAALwEAAF9yZWxzLy5yZWxzUEsBAi0AFAAGAAgA&#10;AAAhABG9PeLHAgAATAYAAA4AAAAAAAAAAAAAAAAALgIAAGRycy9lMm9Eb2MueG1sUEsBAi0AFAAG&#10;AAgAAAAhABvEAwnaAAAAAwEAAA8AAAAAAAAAAAAAAAAAIQUAAGRycy9kb3ducmV2LnhtbFBLBQYA&#10;AAAABAAEAPMAAAAoBgAAAAA=&#10;">
                <v:rect id="docshape5" o:spid="_x0000_s1027" style="position:absolute;width:91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5385FC91" w14:textId="77777777" w:rsidR="003857C7" w:rsidRPr="00217DE8" w:rsidRDefault="003857C7">
      <w:pPr>
        <w:pStyle w:val="BodyText"/>
        <w:spacing w:before="2"/>
        <w:ind w:left="0" w:firstLine="0"/>
        <w:rPr>
          <w:rFonts w:ascii="Candara" w:hAnsi="Candara"/>
          <w:sz w:val="20"/>
          <w:szCs w:val="20"/>
        </w:rPr>
      </w:pPr>
    </w:p>
    <w:p w14:paraId="56372768" w14:textId="77777777" w:rsidR="003857C7" w:rsidRPr="00217DE8" w:rsidRDefault="00217DE8">
      <w:pPr>
        <w:pStyle w:val="Heading1"/>
        <w:spacing w:before="100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Main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purpose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of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</w:t>
      </w:r>
      <w:r w:rsidRPr="00217DE8">
        <w:rPr>
          <w:rFonts w:ascii="Candara" w:hAnsi="Candara"/>
          <w:spacing w:val="-1"/>
          <w:sz w:val="20"/>
          <w:szCs w:val="20"/>
        </w:rPr>
        <w:t xml:space="preserve"> </w:t>
      </w:r>
      <w:r w:rsidRPr="00217DE8">
        <w:rPr>
          <w:rFonts w:ascii="Candara" w:hAnsi="Candara"/>
          <w:spacing w:val="-4"/>
          <w:sz w:val="20"/>
          <w:szCs w:val="20"/>
        </w:rPr>
        <w:t>job:</w:t>
      </w:r>
    </w:p>
    <w:p w14:paraId="1CEFADBB" w14:textId="77777777" w:rsidR="003857C7" w:rsidRPr="00217DE8" w:rsidRDefault="00217DE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120"/>
        <w:ind w:right="534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Be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responsible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for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learning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achievement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of</w:t>
      </w:r>
      <w:r w:rsidRPr="00217DE8">
        <w:rPr>
          <w:rFonts w:ascii="Candara" w:hAnsi="Candara"/>
          <w:spacing w:val="-6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all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pupils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in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class/es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ensuring equality of opportunity for all</w:t>
      </w:r>
    </w:p>
    <w:p w14:paraId="31E89675" w14:textId="77777777" w:rsidR="003857C7" w:rsidRPr="00217DE8" w:rsidRDefault="00217DE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ind w:right="177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Be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responsible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accountable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for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achieving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highest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possible</w:t>
      </w:r>
      <w:r w:rsidRPr="00217DE8">
        <w:rPr>
          <w:rFonts w:ascii="Candara" w:hAnsi="Candara"/>
          <w:spacing w:val="-6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standards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in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work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 xml:space="preserve">and </w:t>
      </w:r>
      <w:r w:rsidRPr="00217DE8">
        <w:rPr>
          <w:rFonts w:ascii="Candara" w:hAnsi="Candara"/>
          <w:spacing w:val="-2"/>
          <w:sz w:val="20"/>
          <w:szCs w:val="20"/>
        </w:rPr>
        <w:t>conduct</w:t>
      </w:r>
    </w:p>
    <w:p w14:paraId="42E0D0D5" w14:textId="77777777" w:rsidR="003857C7" w:rsidRPr="00217DE8" w:rsidRDefault="00217DE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ind w:right="675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Treat</w:t>
      </w:r>
      <w:r w:rsidRPr="00217DE8">
        <w:rPr>
          <w:rFonts w:ascii="Candara" w:hAnsi="Candara"/>
          <w:spacing w:val="-1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pupils with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dignity,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building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relationships</w:t>
      </w:r>
      <w:r w:rsidRPr="00217DE8">
        <w:rPr>
          <w:rFonts w:ascii="Candara" w:hAnsi="Candara"/>
          <w:spacing w:val="-1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rooted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in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mutual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respect,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at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all times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observing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proper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boundaries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appropriate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to</w:t>
      </w:r>
      <w:r w:rsidRPr="00217DE8">
        <w:rPr>
          <w:rFonts w:ascii="Candara" w:hAnsi="Candara"/>
          <w:spacing w:val="-7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teacher’s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professional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position</w:t>
      </w:r>
    </w:p>
    <w:p w14:paraId="45B85C69" w14:textId="77777777" w:rsidR="003857C7" w:rsidRPr="00217DE8" w:rsidRDefault="00217DE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ind w:right="735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Work proactively and effectively in collaboration and partnership with learners, parents/</w:t>
      </w:r>
      <w:proofErr w:type="spellStart"/>
      <w:r w:rsidRPr="00217DE8">
        <w:rPr>
          <w:rFonts w:ascii="Candara" w:hAnsi="Candara"/>
          <w:sz w:val="20"/>
          <w:szCs w:val="20"/>
        </w:rPr>
        <w:t>carers</w:t>
      </w:r>
      <w:proofErr w:type="spellEnd"/>
      <w:r w:rsidRPr="00217DE8">
        <w:rPr>
          <w:rFonts w:ascii="Candara" w:hAnsi="Candara"/>
          <w:sz w:val="20"/>
          <w:szCs w:val="20"/>
        </w:rPr>
        <w:t>,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governors,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other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staff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external</w:t>
      </w:r>
      <w:r w:rsidRPr="00217DE8">
        <w:rPr>
          <w:rFonts w:ascii="Candara" w:hAnsi="Candara"/>
          <w:spacing w:val="-6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agencies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in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best</w:t>
      </w:r>
      <w:r w:rsidRPr="00217DE8">
        <w:rPr>
          <w:rFonts w:ascii="Candara" w:hAnsi="Candara"/>
          <w:spacing w:val="-7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interests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 xml:space="preserve">of </w:t>
      </w:r>
      <w:r w:rsidRPr="00217DE8">
        <w:rPr>
          <w:rFonts w:ascii="Candara" w:hAnsi="Candara"/>
          <w:spacing w:val="-2"/>
          <w:sz w:val="20"/>
          <w:szCs w:val="20"/>
        </w:rPr>
        <w:t>pupils</w:t>
      </w:r>
    </w:p>
    <w:p w14:paraId="4CBE0A9A" w14:textId="5D3662A0" w:rsidR="003857C7" w:rsidRPr="00217DE8" w:rsidRDefault="00217DE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3" w:line="237" w:lineRule="auto"/>
        <w:ind w:right="458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Act within, the statutory frameworks, which set out their professional duties and responsibilities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in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line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with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duties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outlined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in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 xml:space="preserve">current </w:t>
      </w:r>
      <w:r w:rsidRPr="00217DE8">
        <w:rPr>
          <w:rFonts w:ascii="Candara" w:hAnsi="Candara"/>
          <w:i/>
          <w:sz w:val="20"/>
          <w:szCs w:val="20"/>
        </w:rPr>
        <w:t>School</w:t>
      </w:r>
      <w:r w:rsidRPr="00217DE8">
        <w:rPr>
          <w:rFonts w:ascii="Candara" w:hAnsi="Candara"/>
          <w:i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i/>
          <w:sz w:val="20"/>
          <w:szCs w:val="20"/>
        </w:rPr>
        <w:t>Teachers</w:t>
      </w:r>
      <w:r w:rsidRPr="00217DE8">
        <w:rPr>
          <w:rFonts w:ascii="Candara" w:hAnsi="Candara"/>
          <w:i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i/>
          <w:sz w:val="20"/>
          <w:szCs w:val="20"/>
        </w:rPr>
        <w:t xml:space="preserve">Pay and Conditions Document </w:t>
      </w:r>
      <w:r w:rsidR="00071AF5">
        <w:rPr>
          <w:rFonts w:ascii="Candara" w:hAnsi="Candara"/>
          <w:i/>
          <w:sz w:val="20"/>
          <w:szCs w:val="20"/>
        </w:rPr>
        <w:t xml:space="preserve">(2022) </w:t>
      </w:r>
      <w:r w:rsidRPr="00217DE8">
        <w:rPr>
          <w:rFonts w:ascii="Candara" w:hAnsi="Candara"/>
          <w:sz w:val="20"/>
          <w:szCs w:val="20"/>
        </w:rPr>
        <w:t xml:space="preserve">and </w:t>
      </w:r>
      <w:r w:rsidRPr="00217DE8">
        <w:rPr>
          <w:rFonts w:ascii="Candara" w:hAnsi="Candara"/>
          <w:i/>
          <w:sz w:val="20"/>
          <w:szCs w:val="20"/>
        </w:rPr>
        <w:t>Teacher Standards (20</w:t>
      </w:r>
      <w:r w:rsidR="00071AF5">
        <w:rPr>
          <w:rFonts w:ascii="Candara" w:hAnsi="Candara"/>
          <w:i/>
          <w:sz w:val="20"/>
          <w:szCs w:val="20"/>
        </w:rPr>
        <w:t>21</w:t>
      </w:r>
      <w:r w:rsidRPr="00217DE8">
        <w:rPr>
          <w:rFonts w:ascii="Candara" w:hAnsi="Candara"/>
          <w:i/>
          <w:sz w:val="20"/>
          <w:szCs w:val="20"/>
        </w:rPr>
        <w:t>)</w:t>
      </w:r>
    </w:p>
    <w:p w14:paraId="31A98359" w14:textId="77777777" w:rsidR="003857C7" w:rsidRPr="00217DE8" w:rsidRDefault="00217DE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5" w:line="237" w:lineRule="auto"/>
        <w:ind w:right="440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Take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responsibility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for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promoting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safeguarding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welfare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of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children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young people within the school</w:t>
      </w:r>
    </w:p>
    <w:p w14:paraId="4F20B929" w14:textId="5869333B" w:rsidR="003857C7" w:rsidRPr="00217DE8" w:rsidRDefault="00343A5E">
      <w:pPr>
        <w:pStyle w:val="BodyText"/>
        <w:spacing w:before="7"/>
        <w:ind w:left="0" w:firstLine="0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DD59E1" wp14:editId="05DBB2DB">
                <wp:simplePos x="0" y="0"/>
                <wp:positionH relativeFrom="page">
                  <wp:posOffset>882650</wp:posOffset>
                </wp:positionH>
                <wp:positionV relativeFrom="paragraph">
                  <wp:posOffset>176530</wp:posOffset>
                </wp:positionV>
                <wp:extent cx="5796915" cy="18415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B426B" id="docshape6" o:spid="_x0000_s1026" style="position:absolute;margin-left:69.5pt;margin-top:13.9pt;width:456.4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SLcwIAAPgEAAAOAAAAZHJzL2Uyb0RvYy54bWysVNtu2zAMfR+wfxD0ntoOnIuNOkWbLMOA&#10;bivQ7QMUSY6F2aImKXG6of8+Sk6ydHsphuVBEU3q6JA81PXNoWvJXlqnQFc0u0opkZqDUHpb0a9f&#10;1qM5Jc4zLVgLWlb0STp6s3j75ro3pRxDA62QliCIdmVvKtp4b8okcbyRHXNXYKRGZw22Yx5Nu02E&#10;ZT2id20yTtNp0oMVxgKXzuHX1eCki4hf15L7z3XtpCdtRZGbj6uN6yasyeKalVvLTKP4kQb7BxYd&#10;UxovPUOtmGdkZ9VfUJ3iFhzU/opDl0BdKy5jDphNlv6RzWPDjIy5YHGcOZfJ/T9Y/mn/YIkSFZ1S&#10;olmHLRLAXbh4GorTG1dizKN5sCE9Z+6Bf3NEw7JheitvrYW+kUwgpSzEJy8OBMPhUbLpP4JAbLbz&#10;EOt0qG0XALEC5BDb8XRuhzx4wvHjZFZMi2xCCUdfNs9xG25g5emwsc6/l9CRsKmoxW5HcLa/d34I&#10;PYVE8tAqsVZtGw273SxbS/YsKCP+jujuMqzVIVhDODYgDl+QI94RfIFt7PTPIhvn6d24GK2n89ko&#10;X+eTUTFL56M0K+6KaZoX+Wr9HAhmedkoIaS+V1qeVJflr+vqUf+DXqLuSF/RYjKexNxfsHevS7JT&#10;HoewVV1F5+dKsDL09Z0WmDYrPVPtsE9e0o8NwRqc/mNVogpC4wcBbUA8oQgsYJNwCPG5wE0D9gcl&#10;PY5eRd33HbOSkvaDRiEVWZ6HWY1GPpmN0bCXns2lh2mOUBX1lAzbpR/me2es2jZ4UxYLo+EWxVer&#10;KIwgzIHVUbI4XjGD41MQ5vfSjlG/H6zFLwAAAP//AwBQSwMEFAAGAAgAAAAhAAFHiOTfAAAACgEA&#10;AA8AAABkcnMvZG93bnJldi54bWxMj8FOwzAQRO9I/IO1SNyo3ZTSJsSpKBJHJFo40JsTL0nUeB1i&#10;tw18PdsTPY52NPtevhpdJ444hNaThulEgUCqvG2p1vDx/nK3BBGiIWs6T6jhBwOsiuur3GTWn2iD&#10;x22sBY9QyIyGJsY+kzJUDToTJr5H4tuXH5yJHIda2sGceNx1MlHqQTrTEn9oTI/PDVb77cFpWKfL&#10;9ffbPb3+bsod7j7L/TwZlNa3N+PTI4iIY/wvwxmf0aFgptIfyAbRcZ6l7BI1JAtWOBfUfJqCKDXM&#10;1AJkkctLheIPAAD//wMAUEsBAi0AFAAGAAgAAAAhALaDOJL+AAAA4QEAABMAAAAAAAAAAAAAAAAA&#10;AAAAAFtDb250ZW50X1R5cGVzXS54bWxQSwECLQAUAAYACAAAACEAOP0h/9YAAACUAQAACwAAAAAA&#10;AAAAAAAAAAAvAQAAX3JlbHMvLnJlbHNQSwECLQAUAAYACAAAACEAqh1Ui3MCAAD4BAAADgAAAAAA&#10;AAAAAAAAAAAuAgAAZHJzL2Uyb0RvYy54bWxQSwECLQAUAAYACAAAACEAAUeI5N8AAAAK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356C2CD7" w14:textId="77777777" w:rsidR="003857C7" w:rsidRPr="00217DE8" w:rsidRDefault="003857C7">
      <w:pPr>
        <w:pStyle w:val="BodyText"/>
        <w:spacing w:before="11"/>
        <w:ind w:left="0" w:firstLine="0"/>
        <w:rPr>
          <w:rFonts w:ascii="Candara" w:hAnsi="Candara"/>
          <w:sz w:val="20"/>
          <w:szCs w:val="20"/>
        </w:rPr>
      </w:pPr>
    </w:p>
    <w:p w14:paraId="120110DF" w14:textId="77777777" w:rsidR="003857C7" w:rsidRPr="00217DE8" w:rsidRDefault="00217DE8">
      <w:pPr>
        <w:pStyle w:val="Heading1"/>
        <w:spacing w:before="100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Duties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pacing w:val="-2"/>
          <w:sz w:val="20"/>
          <w:szCs w:val="20"/>
        </w:rPr>
        <w:t>responsibilities</w:t>
      </w:r>
    </w:p>
    <w:p w14:paraId="4DF0E98B" w14:textId="5086FC3E" w:rsidR="003857C7" w:rsidRPr="00217DE8" w:rsidRDefault="00217DE8">
      <w:pPr>
        <w:pStyle w:val="BodyText"/>
        <w:spacing w:before="121"/>
        <w:ind w:left="138" w:right="194" w:firstLine="0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All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teachers are</w:t>
      </w:r>
      <w:r w:rsidRPr="00217DE8">
        <w:rPr>
          <w:rFonts w:ascii="Candara" w:hAnsi="Candara"/>
          <w:spacing w:val="-1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required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to</w:t>
      </w:r>
      <w:r w:rsidRPr="00217DE8">
        <w:rPr>
          <w:rFonts w:ascii="Candara" w:hAnsi="Candara"/>
          <w:spacing w:val="-1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carry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out</w:t>
      </w:r>
      <w:r w:rsidRPr="00217DE8">
        <w:rPr>
          <w:rFonts w:ascii="Candara" w:hAnsi="Candara"/>
          <w:spacing w:val="-1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</w:t>
      </w:r>
      <w:r w:rsidRPr="00217DE8">
        <w:rPr>
          <w:rFonts w:ascii="Candara" w:hAnsi="Candara"/>
          <w:spacing w:val="-1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duties of</w:t>
      </w:r>
      <w:r w:rsidRPr="00217DE8">
        <w:rPr>
          <w:rFonts w:ascii="Candara" w:hAnsi="Candara"/>
          <w:spacing w:val="-1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schoolteacher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as set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out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in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</w:t>
      </w:r>
      <w:r w:rsidRPr="00217DE8">
        <w:rPr>
          <w:rFonts w:ascii="Candara" w:hAnsi="Candara"/>
          <w:spacing w:val="-1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 xml:space="preserve">current </w:t>
      </w:r>
      <w:hyperlink r:id="rId10">
        <w:r w:rsidRPr="00217DE8">
          <w:rPr>
            <w:rFonts w:ascii="Candara" w:hAnsi="Candara"/>
            <w:i/>
            <w:sz w:val="20"/>
            <w:szCs w:val="20"/>
          </w:rPr>
          <w:t>School</w:t>
        </w:r>
        <w:r w:rsidRPr="00217DE8">
          <w:rPr>
            <w:rFonts w:ascii="Candara" w:hAnsi="Candara"/>
            <w:i/>
            <w:spacing w:val="-1"/>
            <w:sz w:val="20"/>
            <w:szCs w:val="20"/>
          </w:rPr>
          <w:t xml:space="preserve"> </w:t>
        </w:r>
        <w:r w:rsidRPr="00217DE8">
          <w:rPr>
            <w:rFonts w:ascii="Candara" w:hAnsi="Candara"/>
            <w:i/>
            <w:sz w:val="20"/>
            <w:szCs w:val="20"/>
          </w:rPr>
          <w:t>Teachers</w:t>
        </w:r>
        <w:r w:rsidRPr="00217DE8">
          <w:rPr>
            <w:rFonts w:ascii="Candara" w:hAnsi="Candara"/>
            <w:i/>
            <w:spacing w:val="-3"/>
            <w:sz w:val="20"/>
            <w:szCs w:val="20"/>
          </w:rPr>
          <w:t xml:space="preserve"> </w:t>
        </w:r>
        <w:r w:rsidRPr="00217DE8">
          <w:rPr>
            <w:rFonts w:ascii="Candara" w:hAnsi="Candara"/>
            <w:i/>
            <w:sz w:val="20"/>
            <w:szCs w:val="20"/>
          </w:rPr>
          <w:t>Pay</w:t>
        </w:r>
        <w:r w:rsidRPr="00217DE8">
          <w:rPr>
            <w:rFonts w:ascii="Candara" w:hAnsi="Candara"/>
            <w:i/>
            <w:spacing w:val="-3"/>
            <w:sz w:val="20"/>
            <w:szCs w:val="20"/>
          </w:rPr>
          <w:t xml:space="preserve"> </w:t>
        </w:r>
        <w:r w:rsidRPr="00217DE8">
          <w:rPr>
            <w:rFonts w:ascii="Candara" w:hAnsi="Candara"/>
            <w:i/>
            <w:sz w:val="20"/>
            <w:szCs w:val="20"/>
          </w:rPr>
          <w:t>and</w:t>
        </w:r>
        <w:r w:rsidRPr="00217DE8">
          <w:rPr>
            <w:rFonts w:ascii="Candara" w:hAnsi="Candara"/>
            <w:i/>
            <w:spacing w:val="-3"/>
            <w:sz w:val="20"/>
            <w:szCs w:val="20"/>
          </w:rPr>
          <w:t xml:space="preserve"> </w:t>
        </w:r>
        <w:r w:rsidRPr="00217DE8">
          <w:rPr>
            <w:rFonts w:ascii="Candara" w:hAnsi="Candara"/>
            <w:i/>
            <w:sz w:val="20"/>
            <w:szCs w:val="20"/>
          </w:rPr>
          <w:t>Conditions</w:t>
        </w:r>
        <w:r w:rsidRPr="00217DE8">
          <w:rPr>
            <w:rFonts w:ascii="Candara" w:hAnsi="Candara"/>
            <w:i/>
            <w:spacing w:val="-2"/>
            <w:sz w:val="20"/>
            <w:szCs w:val="20"/>
          </w:rPr>
          <w:t xml:space="preserve"> </w:t>
        </w:r>
        <w:r w:rsidRPr="00217DE8">
          <w:rPr>
            <w:rFonts w:ascii="Candara" w:hAnsi="Candara"/>
            <w:i/>
            <w:sz w:val="20"/>
            <w:szCs w:val="20"/>
          </w:rPr>
          <w:t>Document.</w:t>
        </w:r>
      </w:hyperlink>
      <w:r w:rsidRPr="00217DE8">
        <w:rPr>
          <w:rFonts w:ascii="Candara" w:hAnsi="Candara"/>
          <w:i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Teachers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should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also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have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due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regard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to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 Teacher Standards (20</w:t>
      </w:r>
      <w:r w:rsidR="00071AF5">
        <w:rPr>
          <w:rFonts w:ascii="Candara" w:hAnsi="Candara"/>
          <w:sz w:val="20"/>
          <w:szCs w:val="20"/>
        </w:rPr>
        <w:t>21</w:t>
      </w:r>
      <w:r w:rsidRPr="00217DE8">
        <w:rPr>
          <w:rFonts w:ascii="Candara" w:hAnsi="Candara"/>
          <w:sz w:val="20"/>
          <w:szCs w:val="20"/>
        </w:rPr>
        <w:t xml:space="preserve">). Teachers’ performance will be assessed against the teacher </w:t>
      </w:r>
      <w:hyperlink r:id="rId11">
        <w:r w:rsidRPr="00217DE8">
          <w:rPr>
            <w:rFonts w:ascii="Candara" w:hAnsi="Candara"/>
            <w:sz w:val="20"/>
            <w:szCs w:val="20"/>
          </w:rPr>
          <w:t>standards</w:t>
        </w:r>
      </w:hyperlink>
      <w:r w:rsidRPr="00217DE8">
        <w:rPr>
          <w:rFonts w:ascii="Candara" w:hAnsi="Candara"/>
          <w:sz w:val="20"/>
          <w:szCs w:val="20"/>
        </w:rPr>
        <w:t xml:space="preserve"> as part of the appraisal process as relevant to their </w:t>
      </w:r>
      <w:proofErr w:type="spellStart"/>
      <w:r w:rsidRPr="00217DE8">
        <w:rPr>
          <w:rFonts w:ascii="Candara" w:hAnsi="Candara"/>
          <w:sz w:val="20"/>
          <w:szCs w:val="20"/>
        </w:rPr>
        <w:t>their</w:t>
      </w:r>
      <w:proofErr w:type="spellEnd"/>
      <w:r w:rsidRPr="00217DE8">
        <w:rPr>
          <w:rFonts w:ascii="Candara" w:hAnsi="Candara"/>
          <w:sz w:val="20"/>
          <w:szCs w:val="20"/>
        </w:rPr>
        <w:t xml:space="preserve"> role in the school.</w:t>
      </w:r>
    </w:p>
    <w:p w14:paraId="2E3C4B9E" w14:textId="77777777" w:rsidR="003857C7" w:rsidRPr="00217DE8" w:rsidRDefault="003857C7">
      <w:pPr>
        <w:pStyle w:val="BodyText"/>
        <w:ind w:left="0" w:firstLine="0"/>
        <w:rPr>
          <w:rFonts w:ascii="Candara" w:hAnsi="Candara"/>
          <w:sz w:val="20"/>
          <w:szCs w:val="20"/>
        </w:rPr>
      </w:pPr>
    </w:p>
    <w:p w14:paraId="5A2DC93C" w14:textId="77777777" w:rsidR="003857C7" w:rsidRPr="00217DE8" w:rsidRDefault="00217DE8">
      <w:pPr>
        <w:pStyle w:val="Heading1"/>
        <w:spacing w:before="1" w:line="281" w:lineRule="exact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pacing w:val="-2"/>
          <w:sz w:val="20"/>
          <w:szCs w:val="20"/>
        </w:rPr>
        <w:t>Teaching</w:t>
      </w:r>
    </w:p>
    <w:p w14:paraId="298DDEA9" w14:textId="77777777" w:rsidR="003857C7" w:rsidRPr="00217DE8" w:rsidRDefault="00217DE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line="269" w:lineRule="exact"/>
        <w:ind w:hanging="361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Deliver</w:t>
      </w:r>
      <w:r w:rsidRPr="00217DE8">
        <w:rPr>
          <w:rFonts w:ascii="Candara" w:hAnsi="Candara"/>
          <w:spacing w:val="-7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curriculum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as</w:t>
      </w:r>
      <w:r w:rsidRPr="00217DE8">
        <w:rPr>
          <w:rFonts w:ascii="Candara" w:hAnsi="Candara"/>
          <w:spacing w:val="-7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relevant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to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age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ability</w:t>
      </w:r>
      <w:r w:rsidRPr="00217DE8">
        <w:rPr>
          <w:rFonts w:ascii="Candara" w:hAnsi="Candara"/>
          <w:spacing w:val="-6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group/subject/s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that</w:t>
      </w:r>
      <w:r w:rsidRPr="00217DE8">
        <w:rPr>
          <w:rFonts w:ascii="Candara" w:hAnsi="Candara"/>
          <w:spacing w:val="-7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you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pacing w:val="-2"/>
          <w:sz w:val="20"/>
          <w:szCs w:val="20"/>
        </w:rPr>
        <w:t>teach</w:t>
      </w:r>
    </w:p>
    <w:p w14:paraId="42A3C765" w14:textId="77777777" w:rsidR="003857C7" w:rsidRPr="00217DE8" w:rsidRDefault="00217DE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ind w:right="661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Be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responsible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for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preparation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development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of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teaching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materials,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 xml:space="preserve">teaching </w:t>
      </w:r>
      <w:proofErr w:type="spellStart"/>
      <w:r w:rsidRPr="00217DE8">
        <w:rPr>
          <w:rFonts w:ascii="Candara" w:hAnsi="Candara"/>
          <w:sz w:val="20"/>
          <w:szCs w:val="20"/>
        </w:rPr>
        <w:t>programmes</w:t>
      </w:r>
      <w:proofErr w:type="spellEnd"/>
      <w:r w:rsidRPr="00217DE8">
        <w:rPr>
          <w:rFonts w:ascii="Candara" w:hAnsi="Candara"/>
          <w:sz w:val="20"/>
          <w:szCs w:val="20"/>
        </w:rPr>
        <w:t xml:space="preserve"> and pastoral arrangements as appropriate</w:t>
      </w:r>
    </w:p>
    <w:p w14:paraId="20254AE8" w14:textId="77777777" w:rsidR="003857C7" w:rsidRPr="00217DE8" w:rsidRDefault="00217DE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ind w:hanging="361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Be</w:t>
      </w:r>
      <w:r w:rsidRPr="00217DE8">
        <w:rPr>
          <w:rFonts w:ascii="Candara" w:hAnsi="Candara"/>
          <w:spacing w:val="-8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accountable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for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attainment,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progress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outcomes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of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pupils’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you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pacing w:val="-2"/>
          <w:sz w:val="20"/>
          <w:szCs w:val="20"/>
        </w:rPr>
        <w:t>teach</w:t>
      </w:r>
    </w:p>
    <w:p w14:paraId="51B75842" w14:textId="77777777" w:rsidR="003857C7" w:rsidRPr="00217DE8" w:rsidRDefault="00217DE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ind w:right="1312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Be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aware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of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pupils’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capabilities,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their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prior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knowledge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plan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teaching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 xml:space="preserve">and differentiate appropriately to build on </w:t>
      </w:r>
      <w:proofErr w:type="gramStart"/>
      <w:r w:rsidRPr="00217DE8">
        <w:rPr>
          <w:rFonts w:ascii="Candara" w:hAnsi="Candara"/>
          <w:sz w:val="20"/>
          <w:szCs w:val="20"/>
        </w:rPr>
        <w:t>these demonstrating knowledge</w:t>
      </w:r>
      <w:proofErr w:type="gramEnd"/>
      <w:r w:rsidRPr="00217DE8">
        <w:rPr>
          <w:rFonts w:ascii="Candara" w:hAnsi="Candara"/>
          <w:sz w:val="20"/>
          <w:szCs w:val="20"/>
        </w:rPr>
        <w:t xml:space="preserve"> and understanding of how pupils learn</w:t>
      </w:r>
    </w:p>
    <w:p w14:paraId="01C1BBBD" w14:textId="4E6A46E1" w:rsidR="003857C7" w:rsidRPr="00217DE8" w:rsidRDefault="00217DE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ind w:right="257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Have a clear understanding of the</w:t>
      </w:r>
      <w:r w:rsidR="00B05557">
        <w:rPr>
          <w:rFonts w:ascii="Candara" w:hAnsi="Candara"/>
          <w:sz w:val="20"/>
          <w:szCs w:val="20"/>
        </w:rPr>
        <w:t xml:space="preserve"> pupils’ varying</w:t>
      </w:r>
      <w:r w:rsidRPr="00217DE8">
        <w:rPr>
          <w:rFonts w:ascii="Candara" w:hAnsi="Candara"/>
          <w:sz w:val="20"/>
          <w:szCs w:val="20"/>
        </w:rPr>
        <w:t xml:space="preserve"> special educational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needs</w:t>
      </w:r>
      <w:r w:rsidR="00B05557">
        <w:rPr>
          <w:rFonts w:ascii="Candara" w:hAnsi="Candara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be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able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to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use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 xml:space="preserve">evaluate distinctive </w:t>
      </w:r>
      <w:r w:rsidR="00B05557">
        <w:rPr>
          <w:rFonts w:ascii="Candara" w:hAnsi="Candara"/>
          <w:sz w:val="20"/>
          <w:szCs w:val="20"/>
        </w:rPr>
        <w:t xml:space="preserve">SEND </w:t>
      </w:r>
      <w:r w:rsidRPr="00217DE8">
        <w:rPr>
          <w:rFonts w:ascii="Candara" w:hAnsi="Candara"/>
          <w:sz w:val="20"/>
          <w:szCs w:val="20"/>
        </w:rPr>
        <w:t>teaching approaches to engage and support them</w:t>
      </w:r>
    </w:p>
    <w:p w14:paraId="004BFA63" w14:textId="77777777" w:rsidR="003857C7" w:rsidRPr="00217DE8" w:rsidRDefault="00217DE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ind w:right="226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Demonstrate an understanding of and take responsibility for promoting high standards of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literacy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including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correct</w:t>
      </w:r>
      <w:r w:rsidRPr="00217DE8">
        <w:rPr>
          <w:rFonts w:ascii="Candara" w:hAnsi="Candara"/>
          <w:spacing w:val="-6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use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of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spoken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English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(whatever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your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specialist</w:t>
      </w:r>
      <w:r w:rsidRPr="00217DE8">
        <w:rPr>
          <w:rFonts w:ascii="Candara" w:hAnsi="Candara"/>
          <w:spacing w:val="-6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subject)</w:t>
      </w:r>
    </w:p>
    <w:p w14:paraId="7DD14855" w14:textId="72F6FE98" w:rsidR="003857C7" w:rsidRPr="00217DE8" w:rsidRDefault="00217DE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1"/>
        <w:ind w:right="564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If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teaching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early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reading,</w:t>
      </w:r>
      <w:r w:rsidRPr="00217DE8">
        <w:rPr>
          <w:rFonts w:ascii="Candara" w:hAnsi="Candara"/>
          <w:spacing w:val="-6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demonstrate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clear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understanding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of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appropriate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teaching strategies e.g. phonics</w:t>
      </w:r>
      <w:r w:rsidR="00B05557">
        <w:rPr>
          <w:rFonts w:ascii="Candara" w:hAnsi="Candara"/>
          <w:sz w:val="20"/>
          <w:szCs w:val="20"/>
        </w:rPr>
        <w:t xml:space="preserve"> or whole word reading. </w:t>
      </w:r>
    </w:p>
    <w:p w14:paraId="60D0E7B2" w14:textId="77777777" w:rsidR="003857C7" w:rsidRPr="00217DE8" w:rsidRDefault="00217DE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ind w:right="705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Use an appropriate range of observation, assessment, monitoring and recording strategies as a basis for setting challenging learning objectives for pupils of all backgrounds,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abilities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dispositions,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monitoring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learners’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progress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levels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 xml:space="preserve">of </w:t>
      </w:r>
      <w:r w:rsidRPr="00217DE8">
        <w:rPr>
          <w:rFonts w:ascii="Candara" w:hAnsi="Candara"/>
          <w:spacing w:val="-2"/>
          <w:sz w:val="20"/>
          <w:szCs w:val="20"/>
        </w:rPr>
        <w:t>attainment</w:t>
      </w:r>
    </w:p>
    <w:p w14:paraId="49558D3A" w14:textId="03FAB39C" w:rsidR="003857C7" w:rsidRPr="00B05557" w:rsidRDefault="00217DE8" w:rsidP="00B05557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2" w:line="269" w:lineRule="exact"/>
        <w:ind w:hanging="361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Make</w:t>
      </w:r>
      <w:r w:rsidRPr="00217DE8">
        <w:rPr>
          <w:rFonts w:ascii="Candara" w:hAnsi="Candara"/>
          <w:spacing w:val="-8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accurate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productive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use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of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="00B05557">
        <w:rPr>
          <w:rFonts w:ascii="Candara" w:hAnsi="Candara"/>
          <w:spacing w:val="-4"/>
          <w:sz w:val="20"/>
          <w:szCs w:val="20"/>
        </w:rPr>
        <w:t xml:space="preserve">formal </w:t>
      </w:r>
      <w:r w:rsidRPr="00217DE8">
        <w:rPr>
          <w:rFonts w:ascii="Candara" w:hAnsi="Candara"/>
          <w:sz w:val="20"/>
          <w:szCs w:val="20"/>
        </w:rPr>
        <w:t>assessment</w:t>
      </w:r>
      <w:r w:rsidRPr="00217DE8">
        <w:rPr>
          <w:rFonts w:ascii="Candara" w:hAnsi="Candara"/>
          <w:spacing w:val="-6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to</w:t>
      </w:r>
      <w:r w:rsidRPr="00217DE8">
        <w:rPr>
          <w:rFonts w:ascii="Candara" w:hAnsi="Candara"/>
          <w:spacing w:val="-6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secure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pupils’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pacing w:val="-2"/>
          <w:sz w:val="20"/>
          <w:szCs w:val="20"/>
        </w:rPr>
        <w:t>progress</w:t>
      </w:r>
      <w:r w:rsidR="00B05557">
        <w:rPr>
          <w:rFonts w:ascii="Candara" w:hAnsi="Candara"/>
          <w:spacing w:val="-2"/>
          <w:sz w:val="20"/>
          <w:szCs w:val="20"/>
        </w:rPr>
        <w:t>.</w:t>
      </w:r>
      <w:r w:rsidR="00B05557" w:rsidRPr="00B05557">
        <w:rPr>
          <w:rFonts w:ascii="Candara" w:hAnsi="Candara"/>
          <w:sz w:val="20"/>
          <w:szCs w:val="20"/>
        </w:rPr>
        <w:t xml:space="preserve"> </w:t>
      </w:r>
      <w:r w:rsidR="00B05557" w:rsidRPr="00217DE8">
        <w:rPr>
          <w:rFonts w:ascii="Candara" w:hAnsi="Candara"/>
          <w:sz w:val="20"/>
          <w:szCs w:val="20"/>
        </w:rPr>
        <w:t>Use</w:t>
      </w:r>
      <w:r w:rsidR="00B05557" w:rsidRPr="00217DE8">
        <w:rPr>
          <w:rFonts w:ascii="Candara" w:hAnsi="Candara"/>
          <w:spacing w:val="-6"/>
          <w:sz w:val="20"/>
          <w:szCs w:val="20"/>
        </w:rPr>
        <w:t xml:space="preserve"> </w:t>
      </w:r>
      <w:r w:rsidR="00B05557" w:rsidRPr="00217DE8">
        <w:rPr>
          <w:rFonts w:ascii="Candara" w:hAnsi="Candara"/>
          <w:sz w:val="20"/>
          <w:szCs w:val="20"/>
        </w:rPr>
        <w:t>relevant</w:t>
      </w:r>
      <w:r w:rsidR="00B05557"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="00B05557" w:rsidRPr="00217DE8">
        <w:rPr>
          <w:rFonts w:ascii="Candara" w:hAnsi="Candara"/>
          <w:sz w:val="20"/>
          <w:szCs w:val="20"/>
        </w:rPr>
        <w:t>data</w:t>
      </w:r>
      <w:r w:rsidR="00B05557"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="00B05557" w:rsidRPr="00217DE8">
        <w:rPr>
          <w:rFonts w:ascii="Candara" w:hAnsi="Candara"/>
          <w:sz w:val="20"/>
          <w:szCs w:val="20"/>
        </w:rPr>
        <w:t>to</w:t>
      </w:r>
      <w:r w:rsidR="00B05557" w:rsidRPr="00217DE8">
        <w:rPr>
          <w:rFonts w:ascii="Candara" w:hAnsi="Candara"/>
          <w:spacing w:val="-7"/>
          <w:sz w:val="20"/>
          <w:szCs w:val="20"/>
        </w:rPr>
        <w:t xml:space="preserve"> </w:t>
      </w:r>
      <w:r w:rsidR="00B05557" w:rsidRPr="00217DE8">
        <w:rPr>
          <w:rFonts w:ascii="Candara" w:hAnsi="Candara"/>
          <w:sz w:val="20"/>
          <w:szCs w:val="20"/>
        </w:rPr>
        <w:t>monitor</w:t>
      </w:r>
      <w:r w:rsidR="00B05557"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="00B05557" w:rsidRPr="00217DE8">
        <w:rPr>
          <w:rFonts w:ascii="Candara" w:hAnsi="Candara"/>
          <w:sz w:val="20"/>
          <w:szCs w:val="20"/>
        </w:rPr>
        <w:t>progress,</w:t>
      </w:r>
      <w:r w:rsidR="00B05557" w:rsidRPr="00217DE8">
        <w:rPr>
          <w:rFonts w:ascii="Candara" w:hAnsi="Candara"/>
          <w:spacing w:val="-6"/>
          <w:sz w:val="20"/>
          <w:szCs w:val="20"/>
        </w:rPr>
        <w:t xml:space="preserve"> </w:t>
      </w:r>
      <w:r w:rsidR="00B05557" w:rsidRPr="00217DE8">
        <w:rPr>
          <w:rFonts w:ascii="Candara" w:hAnsi="Candara"/>
          <w:sz w:val="20"/>
          <w:szCs w:val="20"/>
        </w:rPr>
        <w:t>set</w:t>
      </w:r>
      <w:r w:rsidR="00B05557"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="00B05557" w:rsidRPr="00217DE8">
        <w:rPr>
          <w:rFonts w:ascii="Candara" w:hAnsi="Candara"/>
          <w:sz w:val="20"/>
          <w:szCs w:val="20"/>
        </w:rPr>
        <w:t>targets,</w:t>
      </w:r>
      <w:r w:rsidR="00B05557"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="00B05557" w:rsidRPr="00217DE8">
        <w:rPr>
          <w:rFonts w:ascii="Candara" w:hAnsi="Candara"/>
          <w:sz w:val="20"/>
          <w:szCs w:val="20"/>
        </w:rPr>
        <w:t>and</w:t>
      </w:r>
      <w:r w:rsidR="00B05557"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="00B05557" w:rsidRPr="00217DE8">
        <w:rPr>
          <w:rFonts w:ascii="Candara" w:hAnsi="Candara"/>
          <w:sz w:val="20"/>
          <w:szCs w:val="20"/>
        </w:rPr>
        <w:t>plan</w:t>
      </w:r>
      <w:r w:rsidR="00B05557"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="00B05557" w:rsidRPr="00217DE8">
        <w:rPr>
          <w:rFonts w:ascii="Candara" w:hAnsi="Candara"/>
          <w:sz w:val="20"/>
          <w:szCs w:val="20"/>
        </w:rPr>
        <w:t>subsequent</w:t>
      </w:r>
      <w:r w:rsidR="00B05557"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="00B05557" w:rsidRPr="00217DE8">
        <w:rPr>
          <w:rFonts w:ascii="Candara" w:hAnsi="Candara"/>
          <w:spacing w:val="-2"/>
          <w:sz w:val="20"/>
          <w:szCs w:val="20"/>
        </w:rPr>
        <w:t>lessons</w:t>
      </w:r>
      <w:r w:rsidR="00B05557">
        <w:rPr>
          <w:rFonts w:ascii="Candara" w:hAnsi="Candara"/>
          <w:spacing w:val="-2"/>
          <w:sz w:val="20"/>
          <w:szCs w:val="20"/>
        </w:rPr>
        <w:t>.</w:t>
      </w:r>
    </w:p>
    <w:p w14:paraId="7217C3AF" w14:textId="42E46373" w:rsidR="003857C7" w:rsidRPr="00217DE8" w:rsidRDefault="00217DE8" w:rsidP="00343A5E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ind w:right="160"/>
        <w:rPr>
          <w:rFonts w:ascii="Candara" w:hAnsi="Candara"/>
          <w:sz w:val="20"/>
          <w:szCs w:val="20"/>
        </w:rPr>
        <w:sectPr w:rsidR="003857C7" w:rsidRPr="00217DE8">
          <w:headerReference w:type="default" r:id="rId12"/>
          <w:footerReference w:type="default" r:id="rId13"/>
          <w:type w:val="continuous"/>
          <w:pgSz w:w="11910" w:h="16840"/>
          <w:pgMar w:top="2640" w:right="1280" w:bottom="1060" w:left="1280" w:header="854" w:footer="875" w:gutter="0"/>
          <w:pgNumType w:start="1"/>
          <w:cols w:space="720"/>
        </w:sectPr>
      </w:pPr>
      <w:r w:rsidRPr="00217DE8">
        <w:rPr>
          <w:rFonts w:ascii="Candara" w:hAnsi="Candara"/>
          <w:sz w:val="20"/>
          <w:szCs w:val="20"/>
        </w:rPr>
        <w:t>Give pupils regular feedback, both orally and through accurate marking, and encourage pupils</w:t>
      </w:r>
      <w:r w:rsidRPr="00217DE8">
        <w:rPr>
          <w:rFonts w:ascii="Candara" w:hAnsi="Candara"/>
          <w:spacing w:val="-1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to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respond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to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feedback,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reflect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on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progress,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their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emerging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needs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to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take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 responsible and conscientious attitude to their own work and stud</w:t>
      </w:r>
      <w:r w:rsidR="00343A5E" w:rsidRPr="00217DE8">
        <w:rPr>
          <w:rFonts w:ascii="Candara" w:hAnsi="Candara"/>
          <w:sz w:val="20"/>
          <w:szCs w:val="20"/>
        </w:rPr>
        <w:t>y</w:t>
      </w:r>
      <w:r w:rsidRPr="00217DE8">
        <w:rPr>
          <w:rFonts w:ascii="Candara" w:hAnsi="Candara"/>
          <w:sz w:val="20"/>
          <w:szCs w:val="20"/>
        </w:rPr>
        <w:t>.</w:t>
      </w:r>
    </w:p>
    <w:p w14:paraId="7CDB0669" w14:textId="77777777" w:rsidR="003857C7" w:rsidRPr="00217DE8" w:rsidRDefault="00217DE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ind w:right="853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lastRenderedPageBreak/>
        <w:t>Set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homework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plan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other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out-of-class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activities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to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consolidate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extend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 knowledge and understanding pupils have acquired as appropriate</w:t>
      </w:r>
    </w:p>
    <w:p w14:paraId="28C4F0DA" w14:textId="77777777" w:rsidR="003857C7" w:rsidRPr="00217DE8" w:rsidRDefault="003857C7">
      <w:pPr>
        <w:pStyle w:val="BodyText"/>
        <w:ind w:left="0" w:firstLine="0"/>
        <w:rPr>
          <w:rFonts w:ascii="Candara" w:hAnsi="Candara"/>
          <w:i/>
          <w:sz w:val="20"/>
          <w:szCs w:val="20"/>
        </w:rPr>
      </w:pPr>
    </w:p>
    <w:p w14:paraId="2658AC7F" w14:textId="77777777" w:rsidR="003857C7" w:rsidRPr="00217DE8" w:rsidRDefault="00217DE8">
      <w:pPr>
        <w:pStyle w:val="Heading1"/>
        <w:spacing w:line="281" w:lineRule="exact"/>
        <w:rPr>
          <w:rFonts w:ascii="Candara" w:hAnsi="Candara"/>
          <w:sz w:val="20"/>
          <w:szCs w:val="20"/>
        </w:rPr>
      </w:pPr>
      <w:proofErr w:type="spellStart"/>
      <w:r w:rsidRPr="00217DE8">
        <w:rPr>
          <w:rFonts w:ascii="Candara" w:hAnsi="Candara"/>
          <w:sz w:val="20"/>
          <w:szCs w:val="20"/>
        </w:rPr>
        <w:t>Behaviour</w:t>
      </w:r>
      <w:proofErr w:type="spellEnd"/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pacing w:val="-2"/>
          <w:sz w:val="20"/>
          <w:szCs w:val="20"/>
        </w:rPr>
        <w:t>Safety</w:t>
      </w:r>
    </w:p>
    <w:p w14:paraId="32DE3AB0" w14:textId="77777777" w:rsidR="003857C7" w:rsidRPr="00217DE8" w:rsidRDefault="00217DE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ind w:right="267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Establish a safe, purposeful and stimulating environment for pupils, rooted in mutual respect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establish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framework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for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discipline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with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range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of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strategies,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using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praise, sanctions and rewards consistently and fairly</w:t>
      </w:r>
    </w:p>
    <w:p w14:paraId="127E2E68" w14:textId="6C769AD0" w:rsidR="003857C7" w:rsidRPr="00217DE8" w:rsidRDefault="00217DE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1"/>
        <w:ind w:right="393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Manage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classes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effectively,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using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approaches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which</w:t>
      </w:r>
      <w:r w:rsidRPr="00217DE8">
        <w:rPr>
          <w:rFonts w:ascii="Candara" w:hAnsi="Candara"/>
          <w:spacing w:val="-6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are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appropriate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to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pupils’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needs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in order to inspire, motivate and challenge pupils</w:t>
      </w:r>
      <w:r w:rsidR="00B05557">
        <w:rPr>
          <w:rFonts w:ascii="Candara" w:hAnsi="Candara"/>
          <w:sz w:val="20"/>
          <w:szCs w:val="20"/>
        </w:rPr>
        <w:t xml:space="preserve">. Examples include SCERTS or low arousal approach. </w:t>
      </w:r>
    </w:p>
    <w:p w14:paraId="0DC715AA" w14:textId="1D1E05B7" w:rsidR="003857C7" w:rsidRPr="00217DE8" w:rsidRDefault="00217DE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1"/>
        <w:ind w:right="1009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Maintain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good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relationships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with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pupils,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exercise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appropriate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authority,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6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act decisively when necessary</w:t>
      </w:r>
      <w:r w:rsidR="00B05557">
        <w:rPr>
          <w:rFonts w:ascii="Candara" w:hAnsi="Candara"/>
          <w:sz w:val="20"/>
          <w:szCs w:val="20"/>
        </w:rPr>
        <w:t>.</w:t>
      </w:r>
    </w:p>
    <w:p w14:paraId="2996D1FB" w14:textId="23CE038A" w:rsidR="003857C7" w:rsidRPr="00217DE8" w:rsidRDefault="00217DE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ind w:right="264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Be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positive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role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model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demonstrate</w:t>
      </w:r>
      <w:r w:rsidRPr="00217DE8">
        <w:rPr>
          <w:rFonts w:ascii="Candara" w:hAnsi="Candara"/>
          <w:spacing w:val="-6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consistently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positive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attitudes,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values</w:t>
      </w:r>
      <w:r w:rsidRPr="00217DE8">
        <w:rPr>
          <w:rFonts w:ascii="Candara" w:hAnsi="Candara"/>
          <w:spacing w:val="-1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 xml:space="preserve">and </w:t>
      </w:r>
      <w:proofErr w:type="spellStart"/>
      <w:r w:rsidRPr="00217DE8">
        <w:rPr>
          <w:rFonts w:ascii="Candara" w:hAnsi="Candara"/>
          <w:sz w:val="20"/>
          <w:szCs w:val="20"/>
        </w:rPr>
        <w:t>behaviour</w:t>
      </w:r>
      <w:proofErr w:type="spellEnd"/>
      <w:r w:rsidRPr="00217DE8">
        <w:rPr>
          <w:rFonts w:ascii="Candara" w:hAnsi="Candara"/>
          <w:sz w:val="20"/>
          <w:szCs w:val="20"/>
        </w:rPr>
        <w:t>, which are expected of pupils</w:t>
      </w:r>
      <w:r w:rsidR="00B05557">
        <w:rPr>
          <w:rFonts w:ascii="Candara" w:hAnsi="Candara"/>
          <w:sz w:val="20"/>
          <w:szCs w:val="20"/>
        </w:rPr>
        <w:t>.</w:t>
      </w:r>
    </w:p>
    <w:p w14:paraId="1A025F01" w14:textId="354F0AAC" w:rsidR="003857C7" w:rsidRPr="00217DE8" w:rsidRDefault="00217DE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ind w:right="593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Have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high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expectations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of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proofErr w:type="spellStart"/>
      <w:r w:rsidRPr="00217DE8">
        <w:rPr>
          <w:rFonts w:ascii="Candara" w:hAnsi="Candara"/>
          <w:sz w:val="20"/>
          <w:szCs w:val="20"/>
        </w:rPr>
        <w:t>behaviour</w:t>
      </w:r>
      <w:proofErr w:type="spellEnd"/>
      <w:r w:rsidRPr="00217DE8">
        <w:rPr>
          <w:rFonts w:ascii="Candara" w:hAnsi="Candara"/>
          <w:sz w:val="20"/>
          <w:szCs w:val="20"/>
        </w:rPr>
        <w:t>,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promoting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self</w:t>
      </w:r>
      <w:r w:rsidR="00B05557">
        <w:rPr>
          <w:rFonts w:ascii="Candara" w:hAnsi="Candara"/>
          <w:spacing w:val="-2"/>
          <w:sz w:val="20"/>
          <w:szCs w:val="20"/>
        </w:rPr>
        <w:t>-</w:t>
      </w:r>
      <w:r w:rsidRPr="00217DE8">
        <w:rPr>
          <w:rFonts w:ascii="Candara" w:hAnsi="Candara"/>
          <w:sz w:val="20"/>
          <w:szCs w:val="20"/>
        </w:rPr>
        <w:t>control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independence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of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 xml:space="preserve">all </w:t>
      </w:r>
      <w:r w:rsidRPr="00217DE8">
        <w:rPr>
          <w:rFonts w:ascii="Candara" w:hAnsi="Candara"/>
          <w:spacing w:val="-2"/>
          <w:sz w:val="20"/>
          <w:szCs w:val="20"/>
        </w:rPr>
        <w:t>learners</w:t>
      </w:r>
      <w:r w:rsidR="00B05557">
        <w:rPr>
          <w:rFonts w:ascii="Candara" w:hAnsi="Candara"/>
          <w:spacing w:val="-2"/>
          <w:sz w:val="20"/>
          <w:szCs w:val="20"/>
        </w:rPr>
        <w:t>.</w:t>
      </w:r>
    </w:p>
    <w:p w14:paraId="68037484" w14:textId="77777777" w:rsidR="003857C7" w:rsidRPr="00217DE8" w:rsidRDefault="00217DE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line="291" w:lineRule="exact"/>
        <w:ind w:hanging="361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Carry</w:t>
      </w:r>
      <w:r w:rsidRPr="00217DE8">
        <w:rPr>
          <w:rFonts w:ascii="Candara" w:hAnsi="Candara"/>
          <w:spacing w:val="-8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out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playground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7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other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duties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as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directed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within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remit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of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</w:t>
      </w:r>
      <w:r w:rsidRPr="00217DE8">
        <w:rPr>
          <w:rFonts w:ascii="Candara" w:hAnsi="Candara"/>
          <w:spacing w:val="-6"/>
          <w:sz w:val="20"/>
          <w:szCs w:val="20"/>
        </w:rPr>
        <w:t xml:space="preserve"> </w:t>
      </w:r>
      <w:r w:rsidRPr="00217DE8">
        <w:rPr>
          <w:rFonts w:ascii="Candara" w:hAnsi="Candara"/>
          <w:spacing w:val="-2"/>
          <w:sz w:val="20"/>
          <w:szCs w:val="20"/>
        </w:rPr>
        <w:t>current</w:t>
      </w:r>
    </w:p>
    <w:p w14:paraId="6799CCE9" w14:textId="77777777" w:rsidR="003857C7" w:rsidRPr="00217DE8" w:rsidRDefault="00217DE8">
      <w:pPr>
        <w:spacing w:line="255" w:lineRule="exact"/>
        <w:ind w:left="858"/>
        <w:rPr>
          <w:rFonts w:ascii="Candara" w:hAnsi="Candara"/>
          <w:i/>
          <w:sz w:val="20"/>
          <w:szCs w:val="20"/>
        </w:rPr>
      </w:pPr>
      <w:r w:rsidRPr="00217DE8">
        <w:rPr>
          <w:rFonts w:ascii="Candara" w:hAnsi="Candara"/>
          <w:i/>
          <w:sz w:val="20"/>
          <w:szCs w:val="20"/>
        </w:rPr>
        <w:t>School</w:t>
      </w:r>
      <w:r w:rsidRPr="00217DE8">
        <w:rPr>
          <w:rFonts w:ascii="Candara" w:hAnsi="Candara"/>
          <w:i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i/>
          <w:sz w:val="20"/>
          <w:szCs w:val="20"/>
        </w:rPr>
        <w:t>Teachers’</w:t>
      </w:r>
      <w:r w:rsidRPr="00217DE8">
        <w:rPr>
          <w:rFonts w:ascii="Candara" w:hAnsi="Candara"/>
          <w:i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i/>
          <w:sz w:val="20"/>
          <w:szCs w:val="20"/>
        </w:rPr>
        <w:t>Pay</w:t>
      </w:r>
      <w:r w:rsidRPr="00217DE8">
        <w:rPr>
          <w:rFonts w:ascii="Candara" w:hAnsi="Candara"/>
          <w:i/>
          <w:spacing w:val="-6"/>
          <w:sz w:val="20"/>
          <w:szCs w:val="20"/>
        </w:rPr>
        <w:t xml:space="preserve"> </w:t>
      </w:r>
      <w:r w:rsidRPr="00217DE8">
        <w:rPr>
          <w:rFonts w:ascii="Candara" w:hAnsi="Candara"/>
          <w:i/>
          <w:sz w:val="20"/>
          <w:szCs w:val="20"/>
        </w:rPr>
        <w:t>and</w:t>
      </w:r>
      <w:r w:rsidRPr="00217DE8">
        <w:rPr>
          <w:rFonts w:ascii="Candara" w:hAnsi="Candara"/>
          <w:i/>
          <w:spacing w:val="-6"/>
          <w:sz w:val="20"/>
          <w:szCs w:val="20"/>
        </w:rPr>
        <w:t xml:space="preserve"> </w:t>
      </w:r>
      <w:r w:rsidRPr="00217DE8">
        <w:rPr>
          <w:rFonts w:ascii="Candara" w:hAnsi="Candara"/>
          <w:i/>
          <w:sz w:val="20"/>
          <w:szCs w:val="20"/>
        </w:rPr>
        <w:t>Conditions</w:t>
      </w:r>
      <w:r w:rsidRPr="00217DE8">
        <w:rPr>
          <w:rFonts w:ascii="Candara" w:hAnsi="Candara"/>
          <w:i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i/>
          <w:spacing w:val="-2"/>
          <w:sz w:val="20"/>
          <w:szCs w:val="20"/>
        </w:rPr>
        <w:t>Document</w:t>
      </w:r>
    </w:p>
    <w:p w14:paraId="1256E223" w14:textId="77777777" w:rsidR="003857C7" w:rsidRPr="00217DE8" w:rsidRDefault="00217DE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2" w:line="237" w:lineRule="auto"/>
        <w:ind w:right="170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Be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responsible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for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promoting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safeguarding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welfare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of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children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young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people within the school, raising any concerns following school protocol/procedures</w:t>
      </w:r>
    </w:p>
    <w:p w14:paraId="2A2E03E0" w14:textId="77777777" w:rsidR="003857C7" w:rsidRPr="00217DE8" w:rsidRDefault="003857C7">
      <w:pPr>
        <w:pStyle w:val="BodyText"/>
        <w:spacing w:before="11"/>
        <w:ind w:left="0" w:firstLine="0"/>
        <w:rPr>
          <w:rFonts w:ascii="Candara" w:hAnsi="Candara"/>
          <w:sz w:val="20"/>
          <w:szCs w:val="20"/>
        </w:rPr>
      </w:pPr>
    </w:p>
    <w:p w14:paraId="425773D4" w14:textId="77777777" w:rsidR="003857C7" w:rsidRPr="00217DE8" w:rsidRDefault="00217DE8">
      <w:pPr>
        <w:pStyle w:val="Heading1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Team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working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pacing w:val="-2"/>
          <w:sz w:val="20"/>
          <w:szCs w:val="20"/>
        </w:rPr>
        <w:t>collaboration</w:t>
      </w:r>
    </w:p>
    <w:p w14:paraId="3003627C" w14:textId="34593D3B" w:rsidR="003857C7" w:rsidRPr="00217DE8" w:rsidRDefault="00217DE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2"/>
        <w:ind w:right="408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Participate in any relevant meetings/professional development opportunities at the school,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which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relate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to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learners,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curriculum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or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proofErr w:type="spellStart"/>
      <w:r w:rsidRPr="00217DE8">
        <w:rPr>
          <w:rFonts w:ascii="Candara" w:hAnsi="Candara"/>
          <w:sz w:val="20"/>
          <w:szCs w:val="20"/>
        </w:rPr>
        <w:t>organisation</w:t>
      </w:r>
      <w:proofErr w:type="spellEnd"/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of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school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including pastoral arrangements and assemblies</w:t>
      </w:r>
      <w:r w:rsidR="00B05557">
        <w:rPr>
          <w:rFonts w:ascii="Candara" w:hAnsi="Candara"/>
          <w:sz w:val="20"/>
          <w:szCs w:val="20"/>
        </w:rPr>
        <w:t>.</w:t>
      </w:r>
    </w:p>
    <w:p w14:paraId="0CE5FA0E" w14:textId="7FB36DD4" w:rsidR="003857C7" w:rsidRPr="00217DE8" w:rsidRDefault="00217DE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ind w:right="617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Work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as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team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member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identify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opportunities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for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working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with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colleagues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 sharing the development of effective practice with them</w:t>
      </w:r>
      <w:r w:rsidR="00B05557">
        <w:rPr>
          <w:rFonts w:ascii="Candara" w:hAnsi="Candara"/>
          <w:sz w:val="20"/>
          <w:szCs w:val="20"/>
        </w:rPr>
        <w:t xml:space="preserve">. Line manage and appraise class teaching assistants. </w:t>
      </w:r>
    </w:p>
    <w:p w14:paraId="6DB697BE" w14:textId="5E8EC49E" w:rsidR="003857C7" w:rsidRPr="00217DE8" w:rsidRDefault="00217DE8">
      <w:pPr>
        <w:pStyle w:val="ListParagraph"/>
        <w:numPr>
          <w:ilvl w:val="0"/>
          <w:numId w:val="1"/>
        </w:numPr>
        <w:tabs>
          <w:tab w:val="left" w:pos="859"/>
        </w:tabs>
        <w:ind w:right="206"/>
        <w:jc w:val="both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Contribute to the selection and professional development of other teachers and support staff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including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induction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assessment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of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new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teachers,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teachers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serving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induction periods and where appropriate threshold assessments</w:t>
      </w:r>
      <w:r w:rsidR="00B05557">
        <w:rPr>
          <w:rFonts w:ascii="Candara" w:hAnsi="Candara"/>
          <w:sz w:val="20"/>
          <w:szCs w:val="20"/>
        </w:rPr>
        <w:t>.</w:t>
      </w:r>
    </w:p>
    <w:p w14:paraId="10E837C2" w14:textId="2EBC72FC" w:rsidR="003857C7" w:rsidRPr="00217DE8" w:rsidRDefault="00217DE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ind w:right="781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Ensure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that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colleagues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working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with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you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are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appropriately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involved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in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supporting learning and understand the roles they are expected to fulfil</w:t>
      </w:r>
      <w:r w:rsidR="00B05557">
        <w:rPr>
          <w:rFonts w:ascii="Candara" w:hAnsi="Candara"/>
          <w:sz w:val="20"/>
          <w:szCs w:val="20"/>
        </w:rPr>
        <w:t xml:space="preserve">. </w:t>
      </w:r>
    </w:p>
    <w:p w14:paraId="37AFB7F6" w14:textId="0E93FCD3" w:rsidR="003857C7" w:rsidRPr="00217DE8" w:rsidRDefault="00217DE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ind w:right="696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Take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part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as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required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in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review,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development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management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of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 xml:space="preserve">activities relating to the curriculum, </w:t>
      </w:r>
      <w:proofErr w:type="spellStart"/>
      <w:r w:rsidRPr="00217DE8">
        <w:rPr>
          <w:rFonts w:ascii="Candara" w:hAnsi="Candara"/>
          <w:sz w:val="20"/>
          <w:szCs w:val="20"/>
        </w:rPr>
        <w:t>organisation</w:t>
      </w:r>
      <w:proofErr w:type="spellEnd"/>
      <w:r w:rsidRPr="00217DE8">
        <w:rPr>
          <w:rFonts w:ascii="Candara" w:hAnsi="Candara"/>
          <w:sz w:val="20"/>
          <w:szCs w:val="20"/>
        </w:rPr>
        <w:t xml:space="preserve"> and pastoral functions of the school</w:t>
      </w:r>
      <w:r w:rsidR="00B05557">
        <w:rPr>
          <w:rFonts w:ascii="Candara" w:hAnsi="Candara"/>
          <w:sz w:val="20"/>
          <w:szCs w:val="20"/>
        </w:rPr>
        <w:t>.</w:t>
      </w:r>
    </w:p>
    <w:p w14:paraId="6B3131D4" w14:textId="46971E05" w:rsidR="003857C7" w:rsidRDefault="00217DE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2" w:line="237" w:lineRule="auto"/>
        <w:ind w:right="640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Cover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for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absent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colleagues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within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remit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of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</w:t>
      </w:r>
      <w:r w:rsidRPr="00217DE8">
        <w:rPr>
          <w:rFonts w:ascii="Candara" w:hAnsi="Candara"/>
          <w:spacing w:val="-6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current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i/>
          <w:sz w:val="20"/>
          <w:szCs w:val="20"/>
        </w:rPr>
        <w:t>School</w:t>
      </w:r>
      <w:r w:rsidRPr="00217DE8">
        <w:rPr>
          <w:rFonts w:ascii="Candara" w:hAnsi="Candara"/>
          <w:i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i/>
          <w:sz w:val="20"/>
          <w:szCs w:val="20"/>
        </w:rPr>
        <w:t>Teachers’</w:t>
      </w:r>
      <w:r w:rsidRPr="00217DE8">
        <w:rPr>
          <w:rFonts w:ascii="Candara" w:hAnsi="Candara"/>
          <w:i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i/>
          <w:sz w:val="20"/>
          <w:szCs w:val="20"/>
        </w:rPr>
        <w:t>Pay</w:t>
      </w:r>
      <w:r w:rsidRPr="00217DE8">
        <w:rPr>
          <w:rFonts w:ascii="Candara" w:hAnsi="Candara"/>
          <w:i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i/>
          <w:sz w:val="20"/>
          <w:szCs w:val="20"/>
        </w:rPr>
        <w:t xml:space="preserve">and Conditions </w:t>
      </w:r>
      <w:r w:rsidRPr="00217DE8">
        <w:rPr>
          <w:rFonts w:ascii="Candara" w:hAnsi="Candara"/>
          <w:sz w:val="20"/>
          <w:szCs w:val="20"/>
        </w:rPr>
        <w:t>document</w:t>
      </w:r>
      <w:r w:rsidR="00B05557">
        <w:rPr>
          <w:rFonts w:ascii="Candara" w:hAnsi="Candara"/>
          <w:sz w:val="20"/>
          <w:szCs w:val="20"/>
        </w:rPr>
        <w:t>.</w:t>
      </w:r>
    </w:p>
    <w:p w14:paraId="2E678BF2" w14:textId="730A2685" w:rsidR="00B05557" w:rsidRPr="00217DE8" w:rsidRDefault="00B05557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2" w:line="237" w:lineRule="auto"/>
        <w:ind w:right="64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Liaise with specialist professionals and implement specialist recommendations within the classroom. </w:t>
      </w:r>
    </w:p>
    <w:p w14:paraId="59518D92" w14:textId="77777777" w:rsidR="003857C7" w:rsidRPr="00217DE8" w:rsidRDefault="003857C7">
      <w:pPr>
        <w:pStyle w:val="BodyText"/>
        <w:spacing w:before="11"/>
        <w:ind w:left="0" w:firstLine="0"/>
        <w:rPr>
          <w:rFonts w:ascii="Candara" w:hAnsi="Candara"/>
          <w:sz w:val="20"/>
          <w:szCs w:val="20"/>
        </w:rPr>
      </w:pPr>
    </w:p>
    <w:p w14:paraId="28B1081C" w14:textId="77777777" w:rsidR="003857C7" w:rsidRPr="00217DE8" w:rsidRDefault="00217DE8">
      <w:pPr>
        <w:pStyle w:val="Heading1"/>
        <w:spacing w:line="281" w:lineRule="exact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Fulfil</w:t>
      </w:r>
      <w:r w:rsidRPr="00217DE8">
        <w:rPr>
          <w:rFonts w:ascii="Candara" w:hAnsi="Candara"/>
          <w:spacing w:val="-6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wider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professional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pacing w:val="-2"/>
          <w:sz w:val="20"/>
          <w:szCs w:val="20"/>
        </w:rPr>
        <w:t>responsibilities</w:t>
      </w:r>
    </w:p>
    <w:p w14:paraId="2A90ED7E" w14:textId="77777777" w:rsidR="003857C7" w:rsidRPr="00217DE8" w:rsidRDefault="00217DE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line="270" w:lineRule="exact"/>
        <w:ind w:hanging="361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Work</w:t>
      </w:r>
      <w:r w:rsidRPr="00217DE8">
        <w:rPr>
          <w:rFonts w:ascii="Candara" w:hAnsi="Candara"/>
          <w:spacing w:val="-8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collaboratively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with</w:t>
      </w:r>
      <w:r w:rsidRPr="00217DE8">
        <w:rPr>
          <w:rFonts w:ascii="Candara" w:hAnsi="Candara"/>
          <w:spacing w:val="-7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others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to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develop</w:t>
      </w:r>
      <w:r w:rsidRPr="00217DE8">
        <w:rPr>
          <w:rFonts w:ascii="Candara" w:hAnsi="Candara"/>
          <w:spacing w:val="-8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effective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professional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pacing w:val="-2"/>
          <w:sz w:val="20"/>
          <w:szCs w:val="20"/>
        </w:rPr>
        <w:t>relationships</w:t>
      </w:r>
    </w:p>
    <w:p w14:paraId="14F3D404" w14:textId="77777777" w:rsidR="003857C7" w:rsidRPr="00217DE8" w:rsidRDefault="00217DE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1" w:line="269" w:lineRule="exact"/>
        <w:ind w:hanging="361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Deploy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support</w:t>
      </w:r>
      <w:r w:rsidRPr="00217DE8">
        <w:rPr>
          <w:rFonts w:ascii="Candara" w:hAnsi="Candara"/>
          <w:spacing w:val="-8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staff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effectively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as</w:t>
      </w:r>
      <w:r w:rsidRPr="00217DE8">
        <w:rPr>
          <w:rFonts w:ascii="Candara" w:hAnsi="Candara"/>
          <w:spacing w:val="-2"/>
          <w:sz w:val="20"/>
          <w:szCs w:val="20"/>
        </w:rPr>
        <w:t xml:space="preserve"> appropriate</w:t>
      </w:r>
    </w:p>
    <w:p w14:paraId="69195DBD" w14:textId="77777777" w:rsidR="003857C7" w:rsidRPr="00217DE8" w:rsidRDefault="00217DE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ind w:right="416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Communicate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effectively</w:t>
      </w:r>
      <w:r w:rsidRPr="00217DE8">
        <w:rPr>
          <w:rFonts w:ascii="Candara" w:hAnsi="Candara"/>
          <w:spacing w:val="-7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with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parents/</w:t>
      </w:r>
      <w:proofErr w:type="spellStart"/>
      <w:r w:rsidRPr="00217DE8">
        <w:rPr>
          <w:rFonts w:ascii="Candara" w:hAnsi="Candara"/>
          <w:sz w:val="20"/>
          <w:szCs w:val="20"/>
        </w:rPr>
        <w:t>carers</w:t>
      </w:r>
      <w:proofErr w:type="spellEnd"/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with</w:t>
      </w:r>
      <w:r w:rsidRPr="00217DE8">
        <w:rPr>
          <w:rFonts w:ascii="Candara" w:hAnsi="Candara"/>
          <w:spacing w:val="-6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regard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to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pupils’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achievements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 well-being using school systems/processes as appropriate</w:t>
      </w:r>
    </w:p>
    <w:p w14:paraId="0D2E1605" w14:textId="77777777" w:rsidR="003857C7" w:rsidRPr="00217DE8" w:rsidRDefault="00217DE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ind w:hanging="361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Communicate</w:t>
      </w:r>
      <w:r w:rsidRPr="00217DE8">
        <w:rPr>
          <w:rFonts w:ascii="Candara" w:hAnsi="Candara"/>
          <w:spacing w:val="-9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7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co-operate</w:t>
      </w:r>
      <w:r w:rsidRPr="00217DE8">
        <w:rPr>
          <w:rFonts w:ascii="Candara" w:hAnsi="Candara"/>
          <w:spacing w:val="-6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with</w:t>
      </w:r>
      <w:r w:rsidRPr="00217DE8">
        <w:rPr>
          <w:rFonts w:ascii="Candara" w:hAnsi="Candara"/>
          <w:spacing w:val="-7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relevant</w:t>
      </w:r>
      <w:r w:rsidRPr="00217DE8">
        <w:rPr>
          <w:rFonts w:ascii="Candara" w:hAnsi="Candara"/>
          <w:spacing w:val="-7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external</w:t>
      </w:r>
      <w:r w:rsidRPr="00217DE8">
        <w:rPr>
          <w:rFonts w:ascii="Candara" w:hAnsi="Candara"/>
          <w:spacing w:val="-7"/>
          <w:sz w:val="20"/>
          <w:szCs w:val="20"/>
        </w:rPr>
        <w:t xml:space="preserve"> </w:t>
      </w:r>
      <w:r w:rsidRPr="00217DE8">
        <w:rPr>
          <w:rFonts w:ascii="Candara" w:hAnsi="Candara"/>
          <w:spacing w:val="-2"/>
          <w:sz w:val="20"/>
          <w:szCs w:val="20"/>
        </w:rPr>
        <w:t>bodies</w:t>
      </w:r>
    </w:p>
    <w:p w14:paraId="3C0F890C" w14:textId="77777777" w:rsidR="003857C7" w:rsidRPr="00217DE8" w:rsidRDefault="00217DE8" w:rsidP="00343A5E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1"/>
        <w:ind w:hanging="361"/>
        <w:rPr>
          <w:rFonts w:ascii="Candara" w:hAnsi="Candara"/>
          <w:sz w:val="20"/>
          <w:szCs w:val="20"/>
        </w:rPr>
      </w:pPr>
      <w:r w:rsidRPr="00217DE8">
        <w:rPr>
          <w:rFonts w:ascii="Candara" w:hAnsi="Candara"/>
          <w:sz w:val="20"/>
          <w:szCs w:val="20"/>
        </w:rPr>
        <w:t>Make</w:t>
      </w:r>
      <w:r w:rsidRPr="00217DE8">
        <w:rPr>
          <w:rFonts w:ascii="Candara" w:hAnsi="Candara"/>
          <w:spacing w:val="-7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positive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contribution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to</w:t>
      </w:r>
      <w:r w:rsidRPr="00217DE8">
        <w:rPr>
          <w:rFonts w:ascii="Candara" w:hAnsi="Candara"/>
          <w:spacing w:val="-4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</w:t>
      </w:r>
      <w:r w:rsidRPr="00217DE8">
        <w:rPr>
          <w:rFonts w:ascii="Candara" w:hAnsi="Candara"/>
          <w:spacing w:val="-2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wider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life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and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ethos</w:t>
      </w:r>
      <w:r w:rsidRPr="00217DE8">
        <w:rPr>
          <w:rFonts w:ascii="Candara" w:hAnsi="Candara"/>
          <w:spacing w:val="-5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of</w:t>
      </w:r>
      <w:r w:rsidRPr="00217DE8">
        <w:rPr>
          <w:rFonts w:ascii="Candara" w:hAnsi="Candara"/>
          <w:spacing w:val="-3"/>
          <w:sz w:val="20"/>
          <w:szCs w:val="20"/>
        </w:rPr>
        <w:t xml:space="preserve"> </w:t>
      </w:r>
      <w:r w:rsidRPr="00217DE8">
        <w:rPr>
          <w:rFonts w:ascii="Candara" w:hAnsi="Candara"/>
          <w:sz w:val="20"/>
          <w:szCs w:val="20"/>
        </w:rPr>
        <w:t>the</w:t>
      </w:r>
      <w:r w:rsidRPr="00217DE8">
        <w:rPr>
          <w:rFonts w:ascii="Candara" w:hAnsi="Candara"/>
          <w:spacing w:val="-6"/>
          <w:sz w:val="20"/>
          <w:szCs w:val="20"/>
        </w:rPr>
        <w:t xml:space="preserve"> </w:t>
      </w:r>
      <w:r w:rsidRPr="00217DE8">
        <w:rPr>
          <w:rFonts w:ascii="Candara" w:hAnsi="Candara"/>
          <w:spacing w:val="-2"/>
          <w:sz w:val="20"/>
          <w:szCs w:val="20"/>
        </w:rPr>
        <w:t>scho</w:t>
      </w:r>
      <w:r w:rsidR="00343A5E" w:rsidRPr="00217DE8">
        <w:rPr>
          <w:rFonts w:ascii="Candara" w:hAnsi="Candara"/>
          <w:spacing w:val="-2"/>
          <w:sz w:val="20"/>
          <w:szCs w:val="20"/>
        </w:rPr>
        <w:t>ol</w:t>
      </w:r>
    </w:p>
    <w:p w14:paraId="3B0952EC" w14:textId="77777777" w:rsidR="00343A5E" w:rsidRPr="00217DE8" w:rsidRDefault="00343A5E" w:rsidP="00343A5E">
      <w:pPr>
        <w:tabs>
          <w:tab w:val="left" w:pos="858"/>
          <w:tab w:val="left" w:pos="859"/>
        </w:tabs>
        <w:spacing w:before="1"/>
        <w:rPr>
          <w:rFonts w:ascii="Candara" w:hAnsi="Candara"/>
          <w:sz w:val="20"/>
          <w:szCs w:val="20"/>
        </w:rPr>
      </w:pPr>
    </w:p>
    <w:p w14:paraId="6FBEFF19" w14:textId="77777777" w:rsidR="00343A5E" w:rsidRPr="00217DE8" w:rsidRDefault="00343A5E" w:rsidP="00343A5E">
      <w:pPr>
        <w:tabs>
          <w:tab w:val="left" w:pos="858"/>
          <w:tab w:val="left" w:pos="859"/>
        </w:tabs>
        <w:spacing w:before="1"/>
        <w:rPr>
          <w:rFonts w:ascii="Candara" w:hAnsi="Candara"/>
          <w:sz w:val="20"/>
          <w:szCs w:val="20"/>
        </w:rPr>
      </w:pPr>
    </w:p>
    <w:p w14:paraId="0D4D5A58" w14:textId="77777777" w:rsidR="00343A5E" w:rsidRPr="00217DE8" w:rsidRDefault="00343A5E" w:rsidP="00343A5E">
      <w:pPr>
        <w:tabs>
          <w:tab w:val="left" w:pos="858"/>
          <w:tab w:val="left" w:pos="859"/>
        </w:tabs>
        <w:spacing w:before="1"/>
        <w:rPr>
          <w:rFonts w:ascii="Candara" w:hAnsi="Candara"/>
          <w:sz w:val="20"/>
          <w:szCs w:val="20"/>
        </w:rPr>
      </w:pPr>
    </w:p>
    <w:p w14:paraId="6B8FA9F9" w14:textId="77777777" w:rsidR="00343A5E" w:rsidRPr="00217DE8" w:rsidRDefault="00343A5E" w:rsidP="00343A5E">
      <w:pPr>
        <w:tabs>
          <w:tab w:val="left" w:pos="858"/>
          <w:tab w:val="left" w:pos="859"/>
        </w:tabs>
        <w:spacing w:before="1"/>
        <w:rPr>
          <w:rFonts w:ascii="Candara" w:hAnsi="Candara"/>
          <w:sz w:val="20"/>
          <w:szCs w:val="20"/>
        </w:rPr>
      </w:pPr>
    </w:p>
    <w:p w14:paraId="0178A4A8" w14:textId="77777777" w:rsidR="00343A5E" w:rsidRPr="00217DE8" w:rsidRDefault="00343A5E" w:rsidP="00343A5E">
      <w:pPr>
        <w:tabs>
          <w:tab w:val="left" w:pos="858"/>
          <w:tab w:val="left" w:pos="859"/>
        </w:tabs>
        <w:spacing w:before="1"/>
        <w:rPr>
          <w:rFonts w:ascii="Candara" w:hAnsi="Candara"/>
          <w:sz w:val="20"/>
          <w:szCs w:val="20"/>
        </w:rPr>
      </w:pPr>
    </w:p>
    <w:p w14:paraId="0C51636D" w14:textId="77777777" w:rsidR="00343A5E" w:rsidRPr="00217DE8" w:rsidRDefault="00343A5E" w:rsidP="00343A5E">
      <w:pPr>
        <w:tabs>
          <w:tab w:val="left" w:pos="858"/>
          <w:tab w:val="left" w:pos="859"/>
        </w:tabs>
        <w:spacing w:before="1"/>
        <w:rPr>
          <w:rFonts w:ascii="Candara" w:hAnsi="Candara"/>
          <w:sz w:val="20"/>
          <w:szCs w:val="20"/>
        </w:rPr>
      </w:pPr>
    </w:p>
    <w:p w14:paraId="29600E63" w14:textId="77777777" w:rsidR="00343A5E" w:rsidRPr="00217DE8" w:rsidRDefault="00343A5E" w:rsidP="00343A5E">
      <w:pPr>
        <w:tabs>
          <w:tab w:val="left" w:pos="858"/>
          <w:tab w:val="left" w:pos="859"/>
        </w:tabs>
        <w:spacing w:before="1"/>
        <w:rPr>
          <w:rFonts w:ascii="Candara" w:hAnsi="Candara"/>
          <w:sz w:val="20"/>
          <w:szCs w:val="20"/>
        </w:rPr>
      </w:pPr>
    </w:p>
    <w:p w14:paraId="6514BD5F" w14:textId="77777777" w:rsidR="003857C7" w:rsidRPr="00217DE8" w:rsidRDefault="003857C7" w:rsidP="00343A5E">
      <w:pPr>
        <w:ind w:right="1610"/>
        <w:rPr>
          <w:rFonts w:ascii="Candara" w:hAnsi="Candara"/>
          <w:b/>
          <w:sz w:val="20"/>
          <w:szCs w:val="20"/>
        </w:rPr>
      </w:pPr>
    </w:p>
    <w:sectPr w:rsidR="003857C7" w:rsidRPr="00217DE8">
      <w:headerReference w:type="default" r:id="rId14"/>
      <w:footerReference w:type="default" r:id="rId15"/>
      <w:pgSz w:w="12240" w:h="15840"/>
      <w:pgMar w:top="148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FE41D" w14:textId="77777777" w:rsidR="00E01D16" w:rsidRDefault="00217DE8">
      <w:r>
        <w:separator/>
      </w:r>
    </w:p>
  </w:endnote>
  <w:endnote w:type="continuationSeparator" w:id="0">
    <w:p w14:paraId="0CD3085F" w14:textId="77777777" w:rsidR="00E01D16" w:rsidRDefault="0021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D72E1" w14:textId="77777777" w:rsidR="003857C7" w:rsidRDefault="00343A5E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4352" behindDoc="1" locked="0" layoutInCell="1" allowOverlap="1" wp14:anchorId="30AF971A" wp14:editId="549AE3B7">
              <wp:simplePos x="0" y="0"/>
              <wp:positionH relativeFrom="page">
                <wp:posOffset>6191250</wp:posOffset>
              </wp:positionH>
              <wp:positionV relativeFrom="page">
                <wp:posOffset>10114280</wp:posOffset>
              </wp:positionV>
              <wp:extent cx="962025" cy="139700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7CBA3" w14:textId="77777777" w:rsidR="003857C7" w:rsidRDefault="00343A5E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80"/>
                              <w:sz w:val="16"/>
                            </w:rPr>
                            <w:t>March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F971A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487.5pt;margin-top:796.4pt;width:75.75pt;height:11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xarwIAAK4FAAAOAAAAZHJzL2Uyb0RvYy54bWysVMlu2zAQvRfoPxC8K1oiO5YQOUgsqyiQ&#10;LkDaD6BJyiIqkSpJW06L/nuHlGVnuRRtdSBG5PDN8h7n+ubQtWjPtRFKFji+iDDikiom5LbAX79U&#10;wQIjY4lkpFWSF/iRG3yzfPvmeuhznqhGtYxrBCDS5ENf4MbaPg9DQxveEXOhei7hsFa6IxZ+9TZk&#10;mgyA3rVhEkXzcFCa9VpRbgzsluMhXnr8uubUfqprwy1qCwy5Wb9qv27cGi6vSb7VpG8EPaZB/iKL&#10;jggJQU9QJbEE7bR4BdUJqpVRtb2gqgtVXQvKfQ1QTRy9qOahIT33tUBzTH9qk/l/sPTj/rNGghU4&#10;xUiSDihiihoX+NI1Z+hNDj4PPXjZw506AMm+UNPfK/rNIKlWDZFbfqu1GhpOGCQXu5vhk6sjjnEg&#10;m+GDYhCF7KzyQIdad65z0AsE6EDS44kYfrCIwmY2T6JkhhGFo/gyu4o8cSHJp8u9NvYdVx1yRoE1&#10;8O7Byf7eWJcMyScXF0uqSrSt576VzzbAcdyB0HDVnbkkPJU/syhbL9aLNEiT+TpIo7IMbqtVGsyr&#10;+GpWXparVRn/cnHjNG8EY1y6MJOs4vTPaDsKfBTESVhGtYI5OJeS0dvNqtVoT0DWlf98y+Hk7BY+&#10;T8M3AWp5UVKcpNFdkgXVfHEVpFU6C6C9iyCKs7tsHqVZWlbPS7oXkv97SWgAVmfAqS/nnPSL2iL/&#10;va6N5J2wMDha0RV4cXIiuVPgWjJPrSWiHe0nrXDpn1sBdE9Ee706iY5itYfNwb8LL2an5Y1ijyBg&#10;rUBgoFIYemA0Sv/AaIABUmDzfUc0x6h9L+ERuGkzGXoyNpNBJIWrBbYYjebKjlNp12uxbQB5fGZS&#10;3cJDqYUX8TmL4/OCoeBrOQ4wN3We/nuv85hd/gYAAP//AwBQSwMEFAAGAAgAAAAhAC44YeziAAAA&#10;DgEAAA8AAABkcnMvZG93bnJldi54bWxMj8FOwzAQRO9I/IO1SNyok4iEJsSpKgQnJEQaDhyd2E2s&#10;xusQu234e7YnetvRjGbnlZvFjuykZ28cCohXETCNnVMGewFfzdvDGpgPEpUcHWoBv9rDprq9KWWh&#10;3BlrfdqFnlEJ+kIKGEKYCs59N2gr/cpNGsnbu9nKQHLuuZrlmcrtyJMoyriVBunDICf9MujusDta&#10;AdtvrF/Nz0f7We9r0zR5hO/ZQYj7u2X7DCzoJfyH4TKfpkNFm1p3ROXZKCB/SoklkJHmCUFcInGS&#10;pcBaurL4cQ28Kvk1RvUHAAD//wMAUEsBAi0AFAAGAAgAAAAhALaDOJL+AAAA4QEAABMAAAAAAAAA&#10;AAAAAAAAAAAAAFtDb250ZW50X1R5cGVzXS54bWxQSwECLQAUAAYACAAAACEAOP0h/9YAAACUAQAA&#10;CwAAAAAAAAAAAAAAAAAvAQAAX3JlbHMvLnJlbHNQSwECLQAUAAYACAAAACEACoXMWq8CAACuBQAA&#10;DgAAAAAAAAAAAAAAAAAuAgAAZHJzL2Uyb0RvYy54bWxQSwECLQAUAAYACAAAACEALjhh7OIAAAAO&#10;AQAADwAAAAAAAAAAAAAAAAAJBQAAZHJzL2Rvd25yZXYueG1sUEsFBgAAAAAEAAQA8wAAABgGAAAA&#10;AA==&#10;" filled="f" stroked="f">
              <v:textbox inset="0,0,0,0">
                <w:txbxContent>
                  <w:p w14:paraId="2027CBA3" w14:textId="77777777" w:rsidR="003857C7" w:rsidRDefault="00343A5E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80"/>
                        <w:sz w:val="16"/>
                      </w:rPr>
                      <w:t>March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3840" behindDoc="1" locked="0" layoutInCell="1" allowOverlap="1" wp14:anchorId="5B4493FD" wp14:editId="258F7DF8">
              <wp:simplePos x="0" y="0"/>
              <wp:positionH relativeFrom="page">
                <wp:posOffset>3424555</wp:posOffset>
              </wp:positionH>
              <wp:positionV relativeFrom="page">
                <wp:posOffset>9997440</wp:posOffset>
              </wp:positionV>
              <wp:extent cx="230505" cy="1397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4DC96" w14:textId="77777777" w:rsidR="003857C7" w:rsidRDefault="00217DE8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0080"/>
                              <w:spacing w:val="-10"/>
                              <w:sz w:val="16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4493FD" id="docshape2" o:spid="_x0000_s1028" type="#_x0000_t202" style="position:absolute;margin-left:269.65pt;margin-top:787.2pt;width:18.15pt;height:11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M6usAIAAK4FAAAOAAAAZHJzL2Uyb0RvYy54bWysVNtu2zAMfR+wfxD07vpSJ42NOkUbx8OA&#10;7gJ0+wBFkmNhtuRJSpxu2L+PkuOkl5dhmx8EWqIOecgjXt8cuhbtuTZCyQLHFxFGXFLFhNwW+OuX&#10;KlhgZCyRjLRK8gI/coNvlm/fXA99zhPVqJZxjQBEmnzoC9xY2+dhaGjDO2IuVM8lHNZKd8TCr96G&#10;TJMB0Ls2TKJoHg5Ks14ryo2B3XI8xEuPX9ec2k91bbhFbYEhN+tX7deNW8PlNcm3mvSNoMc0yF9k&#10;0REhIegJqiSWoJ0Wr6A6QbUyqrYXVHWhqmtBuecAbOLoBZuHhvTcc4HimP5UJvP/YOnH/WeNBCtw&#10;gpEkHbSIKWpc4MQVZ+hNDj4PPXjZw506QJM9UdPfK/rNIKlWDZFbfqu1GhpOGCQXu5vhk6sjjnEg&#10;m+GDYhCF7KzyQIdad65yUAsE6NCkx1Nj+MEiCpvJZTSLZhhROIovs6vINy4k+XS518a+46pDziiw&#10;hr57cLK/N9YlQ/LJxcWSqhJt63vfymcb4DjuQGi46s5cEr6VP7MoWy/WizRIk/k6SKOyDG6rVRrM&#10;q/hqVl6Wq1UZ/3Jx4zRvBGNcujCTrOL0z9p2FPgoiJOwjGoFc3AuJaO3m1Wr0Z6ArCv/+ZLDydkt&#10;fJ6GLwJweUEpTtLoLsmCar64CtIqnQVQ3kUQxdldNo/SLC2r55TuheT/TgkNBc5myWzU0jnpF9wi&#10;/73mRvJOWBgcregKvDg5kdwpcC2Zb60loh3tJ6Vw6Z9LAe2eGu316iQ6itUeNofjuwAwp+WNYo8g&#10;YK1AYKBSGHpgNEr/wGiAAVJg831HNMeofS/hEbhpMxl6MjaTQSSFqwW2GI3myo5TaddrsW0AeXxm&#10;Ut3CQ6mFF/E5i+PzgqHguRwHmJs6T/+913nMLn8DAAD//wMAUEsDBBQABgAIAAAAIQB3EiYb4gAA&#10;AA0BAAAPAAAAZHJzL2Rvd25yZXYueG1sTI/BTsMwDIbvSLxDZCRuLIW13VqaThOCExKiK4cd08Zr&#10;ozVOabKtvD3ZCY72/+n352Izm4GdcXLakoDHRQQMqbVKUyfgq357WANzXpKSgyUU8IMONuXtTSFz&#10;ZS9U4XnnOxZKyOVSQO/9mHPu2h6NdAs7IoXsYCcjfRinjqtJXkK5GfhTFKXcSE3hQi9HfOmxPe5O&#10;RsB2T9Wr/v5oPqtDpes6i+g9PQpxfzdvn4F5nP0fDFf9oA5lcGrsiZRjg4BkmS0DGoJkFcfAApKs&#10;khRYc11laQy8LPj/L8pfAAAA//8DAFBLAQItABQABgAIAAAAIQC2gziS/gAAAOEBAAATAAAAAAAA&#10;AAAAAAAAAAAAAABbQ29udGVudF9UeXBlc10ueG1sUEsBAi0AFAAGAAgAAAAhADj9If/WAAAAlAEA&#10;AAsAAAAAAAAAAAAAAAAALwEAAF9yZWxzLy5yZWxzUEsBAi0AFAAGAAgAAAAhAH68zq6wAgAArgUA&#10;AA4AAAAAAAAAAAAAAAAALgIAAGRycy9lMm9Eb2MueG1sUEsBAi0AFAAGAAgAAAAhAHcSJhviAAAA&#10;DQEAAA8AAAAAAAAAAAAAAAAACgUAAGRycy9kb3ducmV2LnhtbFBLBQYAAAAABAAEAPMAAAAZBgAA&#10;AAA=&#10;" filled="f" stroked="f">
              <v:textbox inset="0,0,0,0">
                <w:txbxContent>
                  <w:p w14:paraId="1224DC96" w14:textId="77777777" w:rsidR="003857C7" w:rsidRDefault="00217DE8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000080"/>
                        <w:sz w:val="16"/>
                      </w:rPr>
                      <w:t xml:space="preserve">- </w:t>
                    </w:r>
                    <w:r>
                      <w:rPr>
                        <w:rFonts w:ascii="Arial" w:hAnsi="Arial"/>
                        <w:color w:val="000080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color w:val="00008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color w:val="000080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color w:val="000080"/>
                        <w:sz w:val="16"/>
                      </w:rPr>
                      <w:t>1</w:t>
                    </w:r>
                    <w:r>
                      <w:rPr>
                        <w:rFonts w:ascii="Arial" w:hAnsi="Arial"/>
                        <w:color w:val="000080"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color w:val="0000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0080"/>
                        <w:spacing w:val="-10"/>
                        <w:sz w:val="16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B7C97" w14:textId="77777777" w:rsidR="003857C7" w:rsidRDefault="003857C7">
    <w:pPr>
      <w:pStyle w:val="BodyText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C667D" w14:textId="77777777" w:rsidR="00E01D16" w:rsidRDefault="00217DE8">
      <w:r>
        <w:separator/>
      </w:r>
    </w:p>
  </w:footnote>
  <w:footnote w:type="continuationSeparator" w:id="0">
    <w:p w14:paraId="0C3140A4" w14:textId="77777777" w:rsidR="00E01D16" w:rsidRDefault="00217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B81B5" w14:textId="77777777" w:rsidR="003857C7" w:rsidRDefault="00217DE8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7AB941BD" wp14:editId="301BEAD8">
          <wp:simplePos x="0" y="0"/>
          <wp:positionH relativeFrom="page">
            <wp:posOffset>2617664</wp:posOffset>
          </wp:positionH>
          <wp:positionV relativeFrom="page">
            <wp:posOffset>541977</wp:posOffset>
          </wp:positionV>
          <wp:extent cx="2317548" cy="800784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7548" cy="800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3A5E">
      <w:rPr>
        <w:noProof/>
      </w:rPr>
      <mc:AlternateContent>
        <mc:Choice Requires="wps">
          <w:drawing>
            <wp:anchor distT="0" distB="0" distL="114300" distR="114300" simplePos="0" relativeHeight="487523328" behindDoc="1" locked="0" layoutInCell="1" allowOverlap="1" wp14:anchorId="321D7F76" wp14:editId="6FA5931C">
              <wp:simplePos x="0" y="0"/>
              <wp:positionH relativeFrom="page">
                <wp:posOffset>2393950</wp:posOffset>
              </wp:positionH>
              <wp:positionV relativeFrom="page">
                <wp:posOffset>1470660</wp:posOffset>
              </wp:positionV>
              <wp:extent cx="2774315" cy="224790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31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3D21F3" w14:textId="77777777" w:rsidR="003857C7" w:rsidRDefault="00217DE8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Class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Teacher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Job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Description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D7F7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8.5pt;margin-top:115.8pt;width:218.45pt;height:17.7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FurQIAAKgFAAAOAAAAZHJzL2Uyb0RvYy54bWysVNtu2zAMfR+wfxD07voy52KjTtHG8TCg&#10;uwDdPkCR5FiYLXmSEqcb9u+j5DpNWwwYtvlBoCTqkIc85uXVsWvRgWsjlCxwfBFhxCVVTMhdgb98&#10;roIlRsYSyUirJC/wPTf4avX61eXQ5zxRjWoZ1whApMmHvsCNtX0ehoY2vCPmQvVcwmWtdEcsbPUu&#10;ZJoMgN61YRJF83BQmvVaUW4MnJbjJV55/Lrm1H6sa8MtagsMuVm/ar9u3RquLkm+06RvBH1Ig/xF&#10;Fh0REoKeoEpiCdpr8QKqE1Qro2p7QVUXqroWlHsOwCaOnrG5a0jPPRcojulPZTL/D5Z+OHzSSLAC&#10;zzCSpIMWMUWNCxy74gy9ycHnrgcve7xRR2iyJ2r6W0W/GiTVuiFyx6+1VkPDCYPk/Mvw7OmIYxzI&#10;dnivGEQhe6s80LHWnasc1AIBOjTp/tQYfrSIwmGyWKRvYsiQwl2SpIvMdy4k+fS618a+5apDziiw&#10;hsZ7dHK4NRZ4gOvk4oJJVYm29c1v5ZMDcBxPIDY8dXcuC9/LH1mUbZabZRqkyXwTpFFZBtfVOg3m&#10;VbyYlW/K9bqMf7q4cZo3gjEuXZhJV3H6Z317UPioiJOyjGoFc3AuJaN323Wr0YGAriv/uW5B8mdu&#10;4dM0/DVweUYpTtLoJsmCar5cBGmVzoJsES2DKM5usnmUZmlZPaV0KyT/d0poKHA2S2ajmH7LLfLf&#10;S24k74SFydGKrsDLkxPJnQQ3kvnWWiLa0T4rhUv/sRRQsanRXrBOo6Na7XF7BBSn4q1i9yBdrUBZ&#10;oE8Yd2A0Sn/HaIDRUWDzbU80x6h9J0H+bs5Mhp6M7WQQSeFpgS1Go7m24zza91rsGkAefzCpruEX&#10;qYVX72MWkLrbwDjwJB5Gl5s353vv9ThgV78AAAD//wMAUEsDBBQABgAIAAAAIQCsOx9U4AAAAAsB&#10;AAAPAAAAZHJzL2Rvd25yZXYueG1sTI9BT4NAEIXvJv0Pm2nizS6UhLbI0jRGTyZGigePC0xhU3YW&#10;2W2L/97xpMd57+XN9/L9bAdxxckbRwriVQQCqXGtoU7BR/XysAXhg6ZWD45QwTd62BeLu1xnrbtR&#10;iddj6ASXkM+0gj6EMZPSNz1a7VduRGLv5CarA59TJ9tJ37jcDnIdRam02hB/6PWITz025+PFKjh8&#10;Uvlsvt7q9/JUmqraRfSanpW6X86HRxAB5/AXhl98RoeCmWp3odaLQUGy2fCWoGCdxCkITmzjZAei&#10;ZiVlSxa5/L+h+AEAAP//AwBQSwECLQAUAAYACAAAACEAtoM4kv4AAADhAQAAEwAAAAAAAAAAAAAA&#10;AAAAAAAAW0NvbnRlbnRfVHlwZXNdLnhtbFBLAQItABQABgAIAAAAIQA4/SH/1gAAAJQBAAALAAAA&#10;AAAAAAAAAAAAAC8BAABfcmVscy8ucmVsc1BLAQItABQABgAIAAAAIQAebDFurQIAAKgFAAAOAAAA&#10;AAAAAAAAAAAAAC4CAABkcnMvZTJvRG9jLnhtbFBLAQItABQABgAIAAAAIQCsOx9U4AAAAAsBAAAP&#10;AAAAAAAAAAAAAAAAAAcFAABkcnMvZG93bnJldi54bWxQSwUGAAAAAAQABADzAAAAFAYAAAAA&#10;" filled="f" stroked="f">
              <v:textbox inset="0,0,0,0">
                <w:txbxContent>
                  <w:p w14:paraId="6E3D21F3" w14:textId="77777777" w:rsidR="003857C7" w:rsidRDefault="00217DE8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Class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Teacher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Job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Description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204BF" w14:textId="77777777" w:rsidR="003857C7" w:rsidRDefault="003857C7">
    <w:pPr>
      <w:pStyle w:val="BodyText"/>
      <w:spacing w:line="14" w:lineRule="auto"/>
      <w:ind w:left="0"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F4474"/>
    <w:multiLevelType w:val="hybridMultilevel"/>
    <w:tmpl w:val="CDCA3CE2"/>
    <w:lvl w:ilvl="0" w:tplc="1032A970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CC4C26F4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BF026154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3" w:tplc="5C14FF40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4" w:tplc="CFE28E66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5" w:tplc="5B646AAA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 w:tplc="8730C9FE"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ar-SA"/>
      </w:rPr>
    </w:lvl>
    <w:lvl w:ilvl="7" w:tplc="A768B07E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3EE2CAFC">
      <w:numFmt w:val="bullet"/>
      <w:lvlText w:val="•"/>
      <w:lvlJc w:val="left"/>
      <w:pPr>
        <w:ind w:left="764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C7"/>
    <w:rsid w:val="00071AF5"/>
    <w:rsid w:val="00217DE8"/>
    <w:rsid w:val="00343A5E"/>
    <w:rsid w:val="003857C7"/>
    <w:rsid w:val="00902D98"/>
    <w:rsid w:val="00B05557"/>
    <w:rsid w:val="00E01D16"/>
    <w:rsid w:val="00F3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B35E43"/>
  <w15:docId w15:val="{1536F6A5-99C0-4910-AE4A-36D805C5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3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8" w:hanging="360"/>
    </w:pPr>
  </w:style>
  <w:style w:type="paragraph" w:styleId="ListParagraph">
    <w:name w:val="List Paragraph"/>
    <w:basedOn w:val="Normal"/>
    <w:uiPriority w:val="1"/>
    <w:qFormat/>
    <w:pPr>
      <w:ind w:left="85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3A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A5E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343A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A5E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ucation.gov.uk/publications/standard/publicationDetail/Page1/DFE-00066-2011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education.gov.uk/publication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28a0a3-5c55-49c0-90cb-33d30685aae2" xsi:nil="true"/>
    <lcf76f155ced4ddcb4097134ff3c332f xmlns="316b93ef-63c8-4c39-8e63-4aef31fe15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878B721EDEA479A7E6C8FB7A63158" ma:contentTypeVersion="16" ma:contentTypeDescription="Create a new document." ma:contentTypeScope="" ma:versionID="cc8e53b9ac49828cf6e253e82a7c04e3">
  <xsd:schema xmlns:xsd="http://www.w3.org/2001/XMLSchema" xmlns:xs="http://www.w3.org/2001/XMLSchema" xmlns:p="http://schemas.microsoft.com/office/2006/metadata/properties" xmlns:ns2="316b93ef-63c8-4c39-8e63-4aef31fe15ac" xmlns:ns3="6a28a0a3-5c55-49c0-90cb-33d30685aae2" targetNamespace="http://schemas.microsoft.com/office/2006/metadata/properties" ma:root="true" ma:fieldsID="1147bcdd72531c457b79ae7909d8b046" ns2:_="" ns3:_="">
    <xsd:import namespace="316b93ef-63c8-4c39-8e63-4aef31fe15ac"/>
    <xsd:import namespace="6a28a0a3-5c55-49c0-90cb-33d30685aa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b93ef-63c8-4c39-8e63-4aef31fe1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bfd877-48b2-47d5-9ca2-b1937ee07f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8a0a3-5c55-49c0-90cb-33d30685a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949a394-091c-44f0-9cfb-6e335fe26b69}" ma:internalName="TaxCatchAll" ma:showField="CatchAllData" ma:web="6a28a0a3-5c55-49c0-90cb-33d30685a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63728-6BBC-4D8E-B78F-CF708E4A74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D12A2F-24BB-474D-A64F-B5638DDA96BA}">
  <ds:schemaRefs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6a28a0a3-5c55-49c0-90cb-33d30685aae2"/>
    <ds:schemaRef ds:uri="316b93ef-63c8-4c39-8e63-4aef31fe15ac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E4606F-134E-435F-B7F2-A479F5FAA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b93ef-63c8-4c39-8e63-4aef31fe15ac"/>
    <ds:schemaRef ds:uri="6a28a0a3-5c55-49c0-90cb-33d30685a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MAINSCALE TEACHERS</vt:lpstr>
    </vt:vector>
  </TitlesOfParts>
  <Company>Chiltern Wood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MAINSCALE TEACHERS</dc:title>
  <dc:creator>NCSL Recipient</dc:creator>
  <cp:lastModifiedBy>Amy Joseph</cp:lastModifiedBy>
  <cp:revision>2</cp:revision>
  <dcterms:created xsi:type="dcterms:W3CDTF">2023-09-12T14:41:00Z</dcterms:created>
  <dcterms:modified xsi:type="dcterms:W3CDTF">2023-09-12T14:41:00Z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2023-03-07T00:00:00Z</vt:filetime>
  </property>
  <property fmtid="{D5CDD505-2E9C-101B-9397-08002B2CF9AE}" pid="5" name="ContentTypeId">
    <vt:lpwstr>0x010100D96878B721EDEA479A7E6C8FB7A63158</vt:lpwstr>
  </property>
  <property fmtid="{D5CDD505-2E9C-101B-9397-08002B2CF9AE}" pid="6" name="MediaServiceImageTags">
    <vt:lpwstr/>
  </property>
</Properties>
</file>